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99" w:rsidRPr="006248B1" w:rsidRDefault="00D855E3" w:rsidP="00FF1EA6">
      <w:pPr>
        <w:pStyle w:val="af0"/>
        <w:spacing w:beforeLines="50" w:after="180" w:line="240" w:lineRule="auto"/>
        <w:outlineLvl w:val="0"/>
        <w:rPr>
          <w:rFonts w:eastAsia="華康中圓體"/>
          <w:sz w:val="44"/>
        </w:rPr>
      </w:pPr>
      <w:r w:rsidRPr="006248B1">
        <w:rPr>
          <w:rFonts w:eastAsia="華康中圓體"/>
          <w:kern w:val="0"/>
          <w:sz w:val="44"/>
        </w:rPr>
        <w:t>隧道與地下工程研討會</w:t>
      </w:r>
      <w:r w:rsidR="00AC603C" w:rsidRPr="006248B1">
        <w:rPr>
          <w:rFonts w:eastAsia="華康中圓體"/>
          <w:kern w:val="0"/>
          <w:sz w:val="44"/>
        </w:rPr>
        <w:t>長摘要</w:t>
      </w:r>
      <w:r w:rsidR="006F411A" w:rsidRPr="006248B1">
        <w:rPr>
          <w:rFonts w:eastAsia="華康中圓體"/>
          <w:kern w:val="0"/>
          <w:sz w:val="44"/>
        </w:rPr>
        <w:t>格式</w:t>
      </w:r>
      <w:r w:rsidR="00AC603C" w:rsidRPr="006248B1">
        <w:rPr>
          <w:rFonts w:eastAsia="華康中圓體"/>
          <w:kern w:val="0"/>
          <w:sz w:val="44"/>
        </w:rPr>
        <w:t>範例</w:t>
      </w:r>
      <w:proofErr w:type="gramStart"/>
      <w:r w:rsidR="00AC603C" w:rsidRPr="006248B1">
        <w:rPr>
          <w:rFonts w:eastAsia="華康中圓體"/>
          <w:kern w:val="0"/>
          <w:sz w:val="44"/>
        </w:rPr>
        <w:t>檔</w:t>
      </w:r>
      <w:proofErr w:type="gramEnd"/>
    </w:p>
    <w:p w:rsidR="00E21233" w:rsidRPr="006248B1" w:rsidRDefault="00D855E3" w:rsidP="00FF1EA6">
      <w:pPr>
        <w:pStyle w:val="a8"/>
        <w:spacing w:beforeLines="50" w:afterLines="50"/>
        <w:rPr>
          <w:rFonts w:eastAsia="華康細圓體"/>
          <w:color w:val="333399"/>
          <w:sz w:val="20"/>
        </w:rPr>
      </w:pPr>
      <w:bookmarkStart w:id="0" w:name="author01"/>
      <w:r w:rsidRPr="006248B1">
        <w:rPr>
          <w:rFonts w:eastAsia="華康細圓體"/>
          <w:noProof/>
          <w:sz w:val="20"/>
        </w:rPr>
        <w:t>作者一</w:t>
      </w:r>
      <w:bookmarkEnd w:id="0"/>
      <w:proofErr w:type="gramStart"/>
      <w:r w:rsidR="001D2E27" w:rsidRPr="006248B1">
        <w:rPr>
          <w:rFonts w:eastAsia="華康細圓體"/>
          <w:sz w:val="20"/>
          <w:vertAlign w:val="superscript"/>
        </w:rPr>
        <w:t>1</w:t>
      </w:r>
      <w:proofErr w:type="gramEnd"/>
      <w:r w:rsidRPr="006248B1">
        <w:rPr>
          <w:rFonts w:eastAsia="華康細圓體"/>
          <w:sz w:val="20"/>
          <w:vertAlign w:val="superscript"/>
        </w:rPr>
        <w:t xml:space="preserve"> </w:t>
      </w:r>
      <w:r w:rsidRPr="006248B1">
        <w:rPr>
          <w:rFonts w:eastAsia="華康細圓體"/>
          <w:noProof/>
          <w:sz w:val="20"/>
        </w:rPr>
        <w:t>作者二</w:t>
      </w:r>
      <w:proofErr w:type="gramStart"/>
      <w:r w:rsidR="001D2E27" w:rsidRPr="006248B1">
        <w:rPr>
          <w:rFonts w:eastAsia="華康細圓體"/>
          <w:sz w:val="20"/>
          <w:vertAlign w:val="superscript"/>
        </w:rPr>
        <w:t>2</w:t>
      </w:r>
      <w:proofErr w:type="gramEnd"/>
      <w:r w:rsidRPr="006248B1">
        <w:rPr>
          <w:rFonts w:eastAsia="華康細圓體"/>
          <w:sz w:val="20"/>
          <w:vertAlign w:val="superscript"/>
        </w:rPr>
        <w:t xml:space="preserve"> </w:t>
      </w:r>
    </w:p>
    <w:p w:rsidR="006827BF" w:rsidRPr="006248B1" w:rsidRDefault="006827BF" w:rsidP="00601700">
      <w:pPr>
        <w:pStyle w:val="aa"/>
        <w:rPr>
          <w:rFonts w:eastAsia="華康細圓體"/>
          <w:sz w:val="20"/>
          <w:szCs w:val="20"/>
        </w:rPr>
      </w:pPr>
      <w:r w:rsidRPr="006248B1">
        <w:rPr>
          <w:rFonts w:eastAsia="華康細圓體"/>
          <w:sz w:val="20"/>
          <w:szCs w:val="20"/>
          <w:vertAlign w:val="superscript"/>
        </w:rPr>
        <w:t>1</w:t>
      </w:r>
      <w:r w:rsidR="00D855E3" w:rsidRPr="006248B1">
        <w:rPr>
          <w:rFonts w:eastAsia="華康細圓體"/>
          <w:sz w:val="20"/>
          <w:szCs w:val="20"/>
        </w:rPr>
        <w:t>學校或單位名稱</w:t>
      </w:r>
      <w:r w:rsidR="00C26E0A" w:rsidRPr="006248B1">
        <w:rPr>
          <w:rFonts w:eastAsia="華康細圓體"/>
          <w:sz w:val="20"/>
          <w:szCs w:val="20"/>
        </w:rPr>
        <w:t>，</w:t>
      </w:r>
      <w:proofErr w:type="gramStart"/>
      <w:r w:rsidR="00C26E0A" w:rsidRPr="006248B1">
        <w:rPr>
          <w:rFonts w:eastAsia="華康細圓體"/>
          <w:sz w:val="20"/>
          <w:szCs w:val="20"/>
        </w:rPr>
        <w:t>臺</w:t>
      </w:r>
      <w:proofErr w:type="gramEnd"/>
      <w:r w:rsidR="00C26E0A" w:rsidRPr="006248B1">
        <w:rPr>
          <w:rFonts w:eastAsia="華康細圓體"/>
          <w:sz w:val="20"/>
          <w:szCs w:val="20"/>
        </w:rPr>
        <w:t>北</w:t>
      </w:r>
      <w:r w:rsidR="00B35E7A" w:rsidRPr="006248B1">
        <w:rPr>
          <w:rFonts w:eastAsia="華康細圓體"/>
          <w:sz w:val="20"/>
          <w:szCs w:val="20"/>
        </w:rPr>
        <w:t xml:space="preserve">  </w:t>
      </w:r>
      <w:r w:rsidR="004F0316" w:rsidRPr="006248B1">
        <w:rPr>
          <w:rFonts w:eastAsia="華康細圓體"/>
          <w:sz w:val="20"/>
          <w:szCs w:val="20"/>
          <w:vertAlign w:val="superscript"/>
        </w:rPr>
        <w:t>2</w:t>
      </w:r>
      <w:r w:rsidR="00D855E3" w:rsidRPr="006248B1">
        <w:rPr>
          <w:rFonts w:eastAsia="華康細圓體"/>
          <w:sz w:val="20"/>
          <w:szCs w:val="20"/>
        </w:rPr>
        <w:t>學校或單位名稱</w:t>
      </w:r>
      <w:r w:rsidR="00C26E0A" w:rsidRPr="006248B1">
        <w:rPr>
          <w:rFonts w:eastAsia="華康細圓體"/>
          <w:sz w:val="20"/>
          <w:szCs w:val="20"/>
        </w:rPr>
        <w:t>，</w:t>
      </w:r>
      <w:proofErr w:type="gramStart"/>
      <w:r w:rsidR="00C26E0A" w:rsidRPr="006248B1">
        <w:rPr>
          <w:rFonts w:eastAsia="華康細圓體"/>
          <w:sz w:val="20"/>
          <w:szCs w:val="20"/>
        </w:rPr>
        <w:t>臺</w:t>
      </w:r>
      <w:proofErr w:type="gramEnd"/>
      <w:r w:rsidR="00C26E0A" w:rsidRPr="006248B1">
        <w:rPr>
          <w:rFonts w:eastAsia="華康細圓體"/>
          <w:sz w:val="20"/>
          <w:szCs w:val="20"/>
        </w:rPr>
        <w:t>北</w:t>
      </w:r>
    </w:p>
    <w:p w:rsidR="00E21233" w:rsidRPr="006248B1" w:rsidRDefault="00E21233" w:rsidP="00057C67">
      <w:pPr>
        <w:pStyle w:val="ae"/>
        <w:spacing w:before="180" w:after="180"/>
        <w:ind w:left="728" w:hanging="728"/>
        <w:rPr>
          <w:rFonts w:eastAsia="華康細圓體"/>
        </w:rPr>
      </w:pPr>
      <w:r w:rsidRPr="006248B1">
        <w:rPr>
          <w:rFonts w:eastAsia="華康細圓體"/>
        </w:rPr>
        <w:t>摘</w:t>
      </w:r>
      <w:r w:rsidR="00B54E20" w:rsidRPr="006248B1">
        <w:rPr>
          <w:rFonts w:eastAsia="華康細圓體"/>
        </w:rPr>
        <w:t xml:space="preserve">   </w:t>
      </w:r>
      <w:r w:rsidRPr="006248B1">
        <w:rPr>
          <w:rFonts w:eastAsia="華康細圓體"/>
        </w:rPr>
        <w:t>要</w:t>
      </w:r>
    </w:p>
    <w:p w:rsidR="00E21233" w:rsidRPr="006248B1" w:rsidRDefault="00CC59B8" w:rsidP="00AC603C">
      <w:pPr>
        <w:pStyle w:val="af"/>
        <w:spacing w:before="180" w:after="180"/>
        <w:ind w:firstLine="440"/>
        <w:rPr>
          <w:rFonts w:eastAsia="華康細圓體"/>
          <w:szCs w:val="20"/>
        </w:rPr>
      </w:pPr>
      <w:r w:rsidRPr="006248B1">
        <w:rPr>
          <w:rFonts w:eastAsia="華康細圓體"/>
          <w:szCs w:val="22"/>
        </w:rPr>
        <w:t>本</w:t>
      </w:r>
      <w:r w:rsidR="00B37B0E" w:rsidRPr="006248B1">
        <w:rPr>
          <w:rFonts w:eastAsia="華康細圓體"/>
          <w:szCs w:val="22"/>
        </w:rPr>
        <w:t>範例旨在</w:t>
      </w:r>
      <w:r w:rsidRPr="006248B1">
        <w:rPr>
          <w:rFonts w:eastAsia="華康細圓體"/>
          <w:szCs w:val="22"/>
        </w:rPr>
        <w:t>說明即將在</w:t>
      </w:r>
      <w:r w:rsidR="00003C4E" w:rsidRPr="006248B1">
        <w:rPr>
          <w:rFonts w:eastAsia="華康細圓體"/>
          <w:szCs w:val="22"/>
        </w:rPr>
        <w:t>201</w:t>
      </w:r>
      <w:r w:rsidR="00FF1EA6">
        <w:rPr>
          <w:rFonts w:eastAsia="華康細圓體" w:hint="eastAsia"/>
          <w:szCs w:val="22"/>
        </w:rPr>
        <w:t>8</w:t>
      </w:r>
      <w:r w:rsidR="00622E13" w:rsidRPr="006248B1">
        <w:rPr>
          <w:rFonts w:eastAsia="華康細圓體"/>
          <w:szCs w:val="22"/>
        </w:rPr>
        <w:t>年</w:t>
      </w:r>
      <w:r w:rsidR="0003181F" w:rsidRPr="006248B1">
        <w:rPr>
          <w:rFonts w:eastAsia="華康細圓體"/>
          <w:szCs w:val="22"/>
        </w:rPr>
        <w:t>1</w:t>
      </w:r>
      <w:r w:rsidR="00E41998" w:rsidRPr="006248B1">
        <w:rPr>
          <w:rFonts w:eastAsia="華康細圓體"/>
          <w:szCs w:val="22"/>
        </w:rPr>
        <w:t>1</w:t>
      </w:r>
      <w:r w:rsidR="00622E13" w:rsidRPr="006248B1">
        <w:rPr>
          <w:rFonts w:eastAsia="華康細圓體"/>
          <w:szCs w:val="22"/>
        </w:rPr>
        <w:t>月</w:t>
      </w:r>
      <w:r w:rsidR="00FF1EA6">
        <w:rPr>
          <w:rFonts w:eastAsia="華康細圓體" w:hint="eastAsia"/>
          <w:szCs w:val="22"/>
        </w:rPr>
        <w:t>1-2</w:t>
      </w:r>
      <w:r w:rsidR="00622E13" w:rsidRPr="006248B1">
        <w:rPr>
          <w:rFonts w:eastAsia="華康細圓體"/>
          <w:szCs w:val="22"/>
        </w:rPr>
        <w:t>日於</w:t>
      </w:r>
      <w:r w:rsidR="00FF1EA6">
        <w:rPr>
          <w:rFonts w:eastAsia="華康細圓體" w:hint="eastAsia"/>
          <w:szCs w:val="22"/>
        </w:rPr>
        <w:t>台南成功大學國際會議廳</w:t>
      </w:r>
      <w:r w:rsidR="00622E13" w:rsidRPr="006248B1">
        <w:rPr>
          <w:rFonts w:eastAsia="華康細圓體"/>
          <w:szCs w:val="22"/>
        </w:rPr>
        <w:t>舉辦</w:t>
      </w:r>
      <w:r w:rsidRPr="006248B1">
        <w:rPr>
          <w:rFonts w:eastAsia="華康細圓體"/>
          <w:szCs w:val="22"/>
        </w:rPr>
        <w:t>之</w:t>
      </w:r>
      <w:r w:rsidR="00003C4E" w:rsidRPr="006248B1">
        <w:rPr>
          <w:rFonts w:eastAsia="華康細圓體"/>
          <w:szCs w:val="22"/>
        </w:rPr>
        <w:t>第十</w:t>
      </w:r>
      <w:r w:rsidR="00FF1EA6">
        <w:rPr>
          <w:rFonts w:eastAsia="華康細圓體" w:hint="eastAsia"/>
          <w:szCs w:val="22"/>
        </w:rPr>
        <w:t>七</w:t>
      </w:r>
      <w:r w:rsidRPr="006248B1">
        <w:rPr>
          <w:rFonts w:eastAsia="華康細圓體"/>
          <w:szCs w:val="22"/>
        </w:rPr>
        <w:t>屆</w:t>
      </w:r>
      <w:r w:rsidR="00E41998" w:rsidRPr="006248B1">
        <w:rPr>
          <w:rFonts w:eastAsia="華康細圓體"/>
          <w:szCs w:val="22"/>
        </w:rPr>
        <w:t>海峽兩岸隧道與地下工程學術與技術研討會</w:t>
      </w:r>
      <w:r w:rsidR="003D0E84" w:rsidRPr="006248B1">
        <w:rPr>
          <w:rFonts w:eastAsia="華康細圓體"/>
          <w:szCs w:val="22"/>
        </w:rPr>
        <w:t>「論文</w:t>
      </w:r>
      <w:r w:rsidR="00B35E7A" w:rsidRPr="006248B1">
        <w:rPr>
          <w:rFonts w:eastAsia="華康細圓體"/>
          <w:szCs w:val="22"/>
        </w:rPr>
        <w:t>長摘要</w:t>
      </w:r>
      <w:r w:rsidR="003D0E84" w:rsidRPr="006248B1">
        <w:rPr>
          <w:rFonts w:eastAsia="華康細圓體"/>
          <w:szCs w:val="22"/>
        </w:rPr>
        <w:t>」</w:t>
      </w:r>
      <w:r w:rsidRPr="006248B1">
        <w:rPr>
          <w:rFonts w:eastAsia="華康細圓體"/>
          <w:szCs w:val="22"/>
        </w:rPr>
        <w:t>格式</w:t>
      </w:r>
      <w:r w:rsidR="00591003" w:rsidRPr="006248B1">
        <w:rPr>
          <w:rFonts w:eastAsia="華康細圓體"/>
          <w:szCs w:val="22"/>
        </w:rPr>
        <w:t>。</w:t>
      </w:r>
      <w:r w:rsidR="00346E1A" w:rsidRPr="006248B1">
        <w:rPr>
          <w:rStyle w:val="12"/>
          <w:rFonts w:eastAsia="華康細圓體"/>
          <w:szCs w:val="22"/>
        </w:rPr>
        <w:t>您可以直接利用本範例檔為樣本進行編輯</w:t>
      </w:r>
      <w:r w:rsidR="00216B54" w:rsidRPr="006248B1">
        <w:rPr>
          <w:rFonts w:eastAsia="華康細圓體"/>
          <w:szCs w:val="22"/>
        </w:rPr>
        <w:t>。</w:t>
      </w:r>
      <w:r w:rsidR="00A36337" w:rsidRPr="006248B1">
        <w:rPr>
          <w:rFonts w:eastAsia="華康細圓體"/>
          <w:szCs w:val="22"/>
        </w:rPr>
        <w:t>論文</w:t>
      </w:r>
      <w:r w:rsidR="008C0BA7" w:rsidRPr="006248B1">
        <w:rPr>
          <w:rFonts w:eastAsia="華康細圓體"/>
          <w:szCs w:val="22"/>
        </w:rPr>
        <w:t>長摘要之</w:t>
      </w:r>
      <w:r w:rsidR="00A36337" w:rsidRPr="006248B1">
        <w:rPr>
          <w:rFonts w:eastAsia="華康細圓體"/>
          <w:szCs w:val="22"/>
        </w:rPr>
        <w:t>相關</w:t>
      </w:r>
      <w:r w:rsidR="008C0BA7" w:rsidRPr="006248B1">
        <w:rPr>
          <w:rFonts w:eastAsia="華康細圓體"/>
          <w:szCs w:val="22"/>
        </w:rPr>
        <w:t>格式說明如下</w:t>
      </w:r>
      <w:r w:rsidR="008C0BA7" w:rsidRPr="006248B1">
        <w:rPr>
          <w:rFonts w:eastAsia="華康細圓體"/>
          <w:szCs w:val="22"/>
        </w:rPr>
        <w:t>:</w:t>
      </w:r>
      <w:r w:rsidR="00A36337" w:rsidRPr="006248B1">
        <w:rPr>
          <w:rFonts w:eastAsia="華康細圓體"/>
          <w:szCs w:val="22"/>
        </w:rPr>
        <w:t xml:space="preserve"> </w:t>
      </w:r>
      <w:r w:rsidR="008C0BA7" w:rsidRPr="006248B1">
        <w:rPr>
          <w:rFonts w:eastAsia="華康細圓體"/>
          <w:color w:val="0000FF"/>
          <w:szCs w:val="22"/>
        </w:rPr>
        <w:t>(1)</w:t>
      </w:r>
      <w:r w:rsidR="008C0BA7" w:rsidRPr="006248B1">
        <w:rPr>
          <w:rFonts w:eastAsia="華康細圓體"/>
          <w:color w:val="0000FF"/>
          <w:szCs w:val="22"/>
        </w:rPr>
        <w:t>字型與字體大小</w:t>
      </w:r>
      <w:r w:rsidR="008C0BA7" w:rsidRPr="006248B1">
        <w:rPr>
          <w:rStyle w:val="12"/>
          <w:rFonts w:eastAsia="華康細圓體"/>
          <w:szCs w:val="22"/>
        </w:rPr>
        <w:t>：</w:t>
      </w:r>
      <w:r w:rsidR="008C0BA7" w:rsidRPr="006248B1">
        <w:rPr>
          <w:rFonts w:eastAsia="華康細圓體"/>
        </w:rPr>
        <w:t>中文字型為</w:t>
      </w:r>
      <w:r w:rsidR="00F70302" w:rsidRPr="006248B1">
        <w:rPr>
          <w:rFonts w:eastAsia="華康細圓體"/>
          <w:b/>
        </w:rPr>
        <w:t>華康細圓體</w:t>
      </w:r>
      <w:r w:rsidR="008C0BA7" w:rsidRPr="006248B1">
        <w:rPr>
          <w:rFonts w:eastAsia="華康細圓體"/>
        </w:rPr>
        <w:t>、英文字型為</w:t>
      </w:r>
      <w:r w:rsidR="008C0BA7" w:rsidRPr="006248B1">
        <w:rPr>
          <w:rFonts w:eastAsia="華康細圓體"/>
          <w:b/>
        </w:rPr>
        <w:t>Times New Roman</w:t>
      </w:r>
      <w:r w:rsidR="008C0BA7" w:rsidRPr="006248B1">
        <w:rPr>
          <w:rFonts w:eastAsia="華康細圓體"/>
        </w:rPr>
        <w:t>，黑色。中文標題粗體字體大小</w:t>
      </w:r>
      <w:r w:rsidR="00A1447B" w:rsidRPr="006248B1">
        <w:rPr>
          <w:rFonts w:eastAsia="華康細圓體"/>
        </w:rPr>
        <w:t>22</w:t>
      </w:r>
      <w:r w:rsidR="008C0BA7" w:rsidRPr="006248B1">
        <w:rPr>
          <w:rFonts w:eastAsia="華康細圓體"/>
        </w:rPr>
        <w:t>pt</w:t>
      </w:r>
      <w:r w:rsidR="008C0BA7" w:rsidRPr="006248B1">
        <w:rPr>
          <w:rFonts w:eastAsia="華康細圓體"/>
        </w:rPr>
        <w:t>，英文標題粗體字體大小</w:t>
      </w:r>
      <w:r w:rsidR="008C0BA7" w:rsidRPr="006248B1">
        <w:rPr>
          <w:rFonts w:eastAsia="華康細圓體"/>
        </w:rPr>
        <w:t>1</w:t>
      </w:r>
      <w:r w:rsidR="00A1447B" w:rsidRPr="006248B1">
        <w:rPr>
          <w:rFonts w:eastAsia="華康細圓體"/>
        </w:rPr>
        <w:t>6</w:t>
      </w:r>
      <w:r w:rsidR="008C0BA7" w:rsidRPr="006248B1">
        <w:rPr>
          <w:rFonts w:eastAsia="華康細圓體"/>
        </w:rPr>
        <w:t>pt</w:t>
      </w:r>
      <w:r w:rsidR="008C0BA7" w:rsidRPr="006248B1">
        <w:rPr>
          <w:rFonts w:eastAsia="華康細圓體"/>
        </w:rPr>
        <w:t>，作者列字體大小</w:t>
      </w:r>
      <w:r w:rsidR="008C0BA7" w:rsidRPr="006248B1">
        <w:rPr>
          <w:rFonts w:eastAsia="華康細圓體"/>
        </w:rPr>
        <w:t>1</w:t>
      </w:r>
      <w:r w:rsidR="00A1447B" w:rsidRPr="006248B1">
        <w:rPr>
          <w:rFonts w:eastAsia="華康細圓體"/>
        </w:rPr>
        <w:t>0</w:t>
      </w:r>
      <w:r w:rsidR="008C0BA7" w:rsidRPr="006248B1">
        <w:rPr>
          <w:rFonts w:eastAsia="華康細圓體"/>
        </w:rPr>
        <w:t>pt</w:t>
      </w:r>
      <w:r w:rsidR="008C0BA7" w:rsidRPr="006248B1">
        <w:rPr>
          <w:rFonts w:eastAsia="華康細圓體"/>
        </w:rPr>
        <w:t>，作者服務機關與職稱列字體大小</w:t>
      </w:r>
      <w:r w:rsidR="00A1447B" w:rsidRPr="006248B1">
        <w:rPr>
          <w:rFonts w:eastAsia="華康細圓體"/>
        </w:rPr>
        <w:t>10</w:t>
      </w:r>
      <w:r w:rsidR="008C0BA7" w:rsidRPr="006248B1">
        <w:rPr>
          <w:rFonts w:eastAsia="華康細圓體"/>
        </w:rPr>
        <w:t>pt</w:t>
      </w:r>
      <w:r w:rsidR="008C0BA7" w:rsidRPr="006248B1">
        <w:rPr>
          <w:rFonts w:eastAsia="華康細圓體"/>
        </w:rPr>
        <w:t>，摘要內文字體大小</w:t>
      </w:r>
      <w:r w:rsidR="008C0BA7" w:rsidRPr="006248B1">
        <w:rPr>
          <w:rFonts w:eastAsia="華康細圓體"/>
        </w:rPr>
        <w:t>11pt</w:t>
      </w:r>
      <w:r w:rsidR="008C0BA7" w:rsidRPr="006248B1">
        <w:rPr>
          <w:rFonts w:eastAsia="華康細圓體"/>
        </w:rPr>
        <w:t>。上述各</w:t>
      </w:r>
      <w:r w:rsidR="008C0BA7" w:rsidRPr="006248B1">
        <w:rPr>
          <w:rStyle w:val="12"/>
          <w:rFonts w:eastAsia="華康細圓體"/>
          <w:szCs w:val="22"/>
        </w:rPr>
        <w:t>格式明如本範例</w:t>
      </w:r>
      <w:proofErr w:type="gramStart"/>
      <w:r w:rsidR="008C0BA7" w:rsidRPr="006248B1">
        <w:rPr>
          <w:rStyle w:val="12"/>
          <w:rFonts w:eastAsia="華康細圓體"/>
          <w:szCs w:val="22"/>
        </w:rPr>
        <w:t>檔</w:t>
      </w:r>
      <w:proofErr w:type="gramEnd"/>
      <w:r w:rsidR="008C0BA7" w:rsidRPr="006248B1">
        <w:rPr>
          <w:rStyle w:val="12"/>
          <w:rFonts w:eastAsia="華康細圓體"/>
          <w:szCs w:val="22"/>
        </w:rPr>
        <w:t>所示。</w:t>
      </w:r>
      <w:r w:rsidR="008C0BA7" w:rsidRPr="006248B1">
        <w:rPr>
          <w:rFonts w:eastAsia="華康細圓體"/>
          <w:color w:val="0000FF"/>
          <w:szCs w:val="22"/>
        </w:rPr>
        <w:t>(2)</w:t>
      </w:r>
      <w:r w:rsidR="008C0BA7" w:rsidRPr="006248B1">
        <w:rPr>
          <w:rFonts w:eastAsia="華康細圓體"/>
          <w:color w:val="0000FF"/>
          <w:szCs w:val="22"/>
        </w:rPr>
        <w:t>關鍵</w:t>
      </w:r>
      <w:r w:rsidR="00820805" w:rsidRPr="006248B1">
        <w:rPr>
          <w:rFonts w:eastAsia="華康細圓體"/>
          <w:color w:val="0000FF"/>
          <w:szCs w:val="22"/>
        </w:rPr>
        <w:t>字</w:t>
      </w:r>
      <w:r w:rsidR="008C0BA7" w:rsidRPr="006248B1">
        <w:rPr>
          <w:rStyle w:val="12"/>
          <w:rFonts w:eastAsia="華康細圓體"/>
          <w:szCs w:val="22"/>
        </w:rPr>
        <w:t>：中文</w:t>
      </w:r>
      <w:r w:rsidR="008C0BA7" w:rsidRPr="006248B1">
        <w:rPr>
          <w:rStyle w:val="12"/>
          <w:rFonts w:eastAsia="華康細圓體"/>
          <w:szCs w:val="22"/>
        </w:rPr>
        <w:t>(</w:t>
      </w:r>
      <w:r w:rsidR="008C0BA7" w:rsidRPr="006248B1">
        <w:rPr>
          <w:rStyle w:val="12"/>
          <w:rFonts w:eastAsia="華康細圓體"/>
          <w:szCs w:val="22"/>
        </w:rPr>
        <w:t>或英文</w:t>
      </w:r>
      <w:r w:rsidR="008C0BA7" w:rsidRPr="006248B1">
        <w:rPr>
          <w:rStyle w:val="12"/>
          <w:rFonts w:eastAsia="華康細圓體"/>
          <w:szCs w:val="22"/>
        </w:rPr>
        <w:t>)</w:t>
      </w:r>
      <w:r w:rsidR="008C0BA7" w:rsidRPr="006248B1">
        <w:rPr>
          <w:rStyle w:val="12"/>
          <w:rFonts w:eastAsia="華康細圓體"/>
          <w:szCs w:val="22"/>
        </w:rPr>
        <w:t>關鍵</w:t>
      </w:r>
      <w:r w:rsidR="00820805" w:rsidRPr="006248B1">
        <w:rPr>
          <w:rStyle w:val="12"/>
          <w:rFonts w:eastAsia="華康細圓體"/>
          <w:szCs w:val="22"/>
        </w:rPr>
        <w:t>字</w:t>
      </w:r>
      <w:r w:rsidR="00003C4E" w:rsidRPr="006248B1">
        <w:rPr>
          <w:rStyle w:val="12"/>
          <w:rFonts w:eastAsia="華康細圓體"/>
          <w:szCs w:val="22"/>
        </w:rPr>
        <w:t>應列於摘要內文下方，</w:t>
      </w:r>
      <w:r w:rsidR="008C0BA7" w:rsidRPr="006248B1">
        <w:rPr>
          <w:rStyle w:val="12"/>
          <w:rFonts w:eastAsia="華康細圓體"/>
          <w:szCs w:val="22"/>
        </w:rPr>
        <w:t>以五個為限。</w:t>
      </w:r>
      <w:r w:rsidR="008C0BA7" w:rsidRPr="006248B1">
        <w:rPr>
          <w:rFonts w:eastAsia="華康細圓體"/>
          <w:color w:val="0000FF"/>
          <w:szCs w:val="22"/>
        </w:rPr>
        <w:t>(3)</w:t>
      </w:r>
      <w:r w:rsidR="008C0BA7" w:rsidRPr="006248B1">
        <w:rPr>
          <w:rFonts w:eastAsia="華康細圓體"/>
          <w:color w:val="0000FF"/>
          <w:szCs w:val="22"/>
        </w:rPr>
        <w:t>插圖</w:t>
      </w:r>
      <w:r w:rsidR="00C3244B" w:rsidRPr="006248B1">
        <w:rPr>
          <w:rFonts w:eastAsia="華康細圓體"/>
          <w:color w:val="0000FF"/>
          <w:szCs w:val="22"/>
        </w:rPr>
        <w:t>或表格</w:t>
      </w:r>
      <w:r w:rsidR="008C0BA7" w:rsidRPr="006248B1">
        <w:rPr>
          <w:rStyle w:val="12"/>
          <w:rFonts w:eastAsia="華康細圓體"/>
          <w:szCs w:val="22"/>
        </w:rPr>
        <w:t>：</w:t>
      </w:r>
      <w:r w:rsidR="008C0BA7" w:rsidRPr="006248B1">
        <w:rPr>
          <w:rFonts w:eastAsia="華康細圓體"/>
          <w:bCs/>
        </w:rPr>
        <w:t>挑選</w:t>
      </w:r>
      <w:r w:rsidR="008C0BA7" w:rsidRPr="006248B1">
        <w:rPr>
          <w:rFonts w:eastAsia="華康細圓體"/>
          <w:b/>
          <w:bCs/>
        </w:rPr>
        <w:t>具代表性</w:t>
      </w:r>
      <w:proofErr w:type="gramStart"/>
      <w:r w:rsidR="008C0BA7" w:rsidRPr="006248B1">
        <w:rPr>
          <w:rFonts w:eastAsia="華康細圓體"/>
          <w:bCs/>
        </w:rPr>
        <w:t>之</w:t>
      </w:r>
      <w:r w:rsidR="008C0BA7" w:rsidRPr="006248B1">
        <w:rPr>
          <w:rFonts w:eastAsia="華康細圓體"/>
        </w:rPr>
        <w:t>圖表</w:t>
      </w:r>
      <w:proofErr w:type="gramEnd"/>
      <w:r w:rsidR="00C3244B" w:rsidRPr="006248B1">
        <w:rPr>
          <w:rFonts w:eastAsia="華康細圓體"/>
        </w:rPr>
        <w:t>(</w:t>
      </w:r>
      <w:r w:rsidR="008C0BA7" w:rsidRPr="006248B1">
        <w:rPr>
          <w:rFonts w:eastAsia="華康細圓體"/>
        </w:rPr>
        <w:t>或照片</w:t>
      </w:r>
      <w:r w:rsidR="00C3244B" w:rsidRPr="006248B1">
        <w:rPr>
          <w:rFonts w:eastAsia="華康細圓體"/>
        </w:rPr>
        <w:t>)</w:t>
      </w:r>
      <w:r w:rsidR="00C3244B" w:rsidRPr="006248B1">
        <w:rPr>
          <w:rFonts w:eastAsia="華康細圓體"/>
        </w:rPr>
        <w:t>數</w:t>
      </w:r>
      <w:r w:rsidR="00820805" w:rsidRPr="006248B1">
        <w:rPr>
          <w:rFonts w:eastAsia="華康細圓體"/>
        </w:rPr>
        <w:t>張，</w:t>
      </w:r>
      <w:r w:rsidR="008C0BA7" w:rsidRPr="006248B1">
        <w:rPr>
          <w:rFonts w:eastAsia="華康細圓體"/>
        </w:rPr>
        <w:t>填寫簡要說明</w:t>
      </w:r>
      <w:r w:rsidR="00820805" w:rsidRPr="006248B1">
        <w:rPr>
          <w:rFonts w:eastAsia="華康細圓體"/>
        </w:rPr>
        <w:t>，並將</w:t>
      </w:r>
      <w:r w:rsidR="008C0BA7" w:rsidRPr="006248B1">
        <w:rPr>
          <w:rFonts w:eastAsia="華康細圓體"/>
        </w:rPr>
        <w:t>圖表或照片置於</w:t>
      </w:r>
      <w:r w:rsidR="00820805" w:rsidRPr="006248B1">
        <w:rPr>
          <w:rFonts w:eastAsia="華康細圓體"/>
        </w:rPr>
        <w:t>關鍵字</w:t>
      </w:r>
      <w:proofErr w:type="gramStart"/>
      <w:r w:rsidR="00820805" w:rsidRPr="006248B1">
        <w:rPr>
          <w:rFonts w:eastAsia="華康細圓體"/>
        </w:rPr>
        <w:t>下方處</w:t>
      </w:r>
      <w:proofErr w:type="gramEnd"/>
      <w:r w:rsidR="008C0BA7" w:rsidRPr="006248B1">
        <w:rPr>
          <w:rFonts w:eastAsia="華康細圓體"/>
        </w:rPr>
        <w:t>。</w:t>
      </w:r>
      <w:r w:rsidR="00820805" w:rsidRPr="006248B1">
        <w:rPr>
          <w:rFonts w:eastAsia="華康細圓體"/>
          <w:color w:val="0000FF"/>
          <w:szCs w:val="22"/>
        </w:rPr>
        <w:t>(4)</w:t>
      </w:r>
      <w:r w:rsidR="00820805" w:rsidRPr="006248B1">
        <w:rPr>
          <w:rFonts w:eastAsia="華康細圓體"/>
          <w:color w:val="0000FF"/>
          <w:szCs w:val="22"/>
        </w:rPr>
        <w:t>頁數與摘要內文字數</w:t>
      </w:r>
      <w:r w:rsidR="00820805" w:rsidRPr="006248B1">
        <w:rPr>
          <w:rStyle w:val="12"/>
          <w:rFonts w:eastAsia="華康細圓體"/>
          <w:szCs w:val="22"/>
        </w:rPr>
        <w:t>：摘要內文</w:t>
      </w:r>
      <w:r w:rsidR="00426A11" w:rsidRPr="006248B1">
        <w:rPr>
          <w:rStyle w:val="12"/>
          <w:rFonts w:eastAsia="華康細圓體"/>
          <w:szCs w:val="22"/>
        </w:rPr>
        <w:t>字數</w:t>
      </w:r>
      <w:r w:rsidR="00820805" w:rsidRPr="006248B1">
        <w:rPr>
          <w:rStyle w:val="12"/>
          <w:rFonts w:eastAsia="華康細圓體"/>
          <w:szCs w:val="22"/>
        </w:rPr>
        <w:t>不限，中文或英文皆可。</w:t>
      </w:r>
      <w:r w:rsidR="00D276EC" w:rsidRPr="006248B1">
        <w:rPr>
          <w:rStyle w:val="12"/>
          <w:rFonts w:eastAsia="華康細圓體"/>
          <w:b/>
          <w:color w:val="FF0000"/>
          <w:szCs w:val="22"/>
        </w:rPr>
        <w:t>論文</w:t>
      </w:r>
      <w:r w:rsidR="00820805" w:rsidRPr="006248B1">
        <w:rPr>
          <w:rStyle w:val="12"/>
          <w:rFonts w:eastAsia="華康細圓體"/>
          <w:b/>
          <w:color w:val="FF0000"/>
          <w:szCs w:val="22"/>
        </w:rPr>
        <w:t>長摘要頁數以</w:t>
      </w:r>
      <w:r w:rsidR="005140AB" w:rsidRPr="006248B1">
        <w:rPr>
          <w:rStyle w:val="12"/>
          <w:rFonts w:eastAsia="華康細圓體"/>
          <w:b/>
          <w:color w:val="FF0000"/>
          <w:szCs w:val="22"/>
        </w:rPr>
        <w:t>二</w:t>
      </w:r>
      <w:r w:rsidR="00820805" w:rsidRPr="006248B1">
        <w:rPr>
          <w:rStyle w:val="12"/>
          <w:rFonts w:eastAsia="華康細圓體"/>
          <w:b/>
          <w:color w:val="FF0000"/>
          <w:szCs w:val="22"/>
        </w:rPr>
        <w:t>頁為限</w:t>
      </w:r>
      <w:r w:rsidR="00820805" w:rsidRPr="006248B1">
        <w:rPr>
          <w:rStyle w:val="12"/>
          <w:rFonts w:eastAsia="華康細圓體"/>
          <w:szCs w:val="22"/>
        </w:rPr>
        <w:t>（若超過頁數上限，本會有權進行修改）。</w:t>
      </w:r>
      <w:r w:rsidR="00820805" w:rsidRPr="006248B1">
        <w:rPr>
          <w:rFonts w:eastAsia="華康細圓體"/>
          <w:color w:val="0000FF"/>
          <w:szCs w:val="22"/>
        </w:rPr>
        <w:t>(5)</w:t>
      </w:r>
      <w:r w:rsidR="00820805" w:rsidRPr="006248B1">
        <w:rPr>
          <w:rFonts w:eastAsia="華康細圓體"/>
          <w:color w:val="0000FF"/>
          <w:szCs w:val="22"/>
        </w:rPr>
        <w:t>頁碼</w:t>
      </w:r>
      <w:r w:rsidR="00820805" w:rsidRPr="006248B1">
        <w:rPr>
          <w:rStyle w:val="12"/>
          <w:rFonts w:eastAsia="華康細圓體"/>
          <w:szCs w:val="22"/>
        </w:rPr>
        <w:t>：由大會統一編排。</w:t>
      </w:r>
      <w:r w:rsidR="00960049" w:rsidRPr="006248B1">
        <w:rPr>
          <w:rStyle w:val="12"/>
          <w:rFonts w:eastAsia="華康細圓體"/>
          <w:szCs w:val="22"/>
        </w:rPr>
        <w:t>或可上網</w:t>
      </w:r>
      <w:hyperlink r:id="rId7" w:history="1">
        <w:r w:rsidR="00960049" w:rsidRPr="006248B1">
          <w:rPr>
            <w:rStyle w:val="12"/>
            <w:rFonts w:eastAsia="華康細圓體"/>
            <w:color w:val="0000FF"/>
            <w:szCs w:val="22"/>
            <w:u w:val="single"/>
          </w:rPr>
          <w:t>http://www.ctta.org</w:t>
        </w:r>
      </w:hyperlink>
      <w:r w:rsidR="00960049" w:rsidRPr="006248B1">
        <w:rPr>
          <w:rStyle w:val="12"/>
          <w:rFonts w:eastAsia="華康細圓體"/>
          <w:szCs w:val="22"/>
        </w:rPr>
        <w:t>擷取其電子檔</w:t>
      </w:r>
      <w:r w:rsidR="00C3244B" w:rsidRPr="006248B1">
        <w:rPr>
          <w:rStyle w:val="12"/>
          <w:rFonts w:eastAsia="華康細圓體"/>
          <w:szCs w:val="22"/>
        </w:rPr>
        <w:t>。</w:t>
      </w:r>
      <w:r w:rsidR="00FB782B" w:rsidRPr="006248B1">
        <w:rPr>
          <w:rStyle w:val="12"/>
          <w:rFonts w:eastAsia="華康細圓體"/>
        </w:rPr>
        <w:t>請</w:t>
      </w:r>
      <w:r w:rsidR="00FB782B" w:rsidRPr="006248B1">
        <w:rPr>
          <w:rFonts w:eastAsia="華康細圓體"/>
          <w:szCs w:val="22"/>
        </w:rPr>
        <w:t>於</w:t>
      </w:r>
      <w:r w:rsidR="00FB782B" w:rsidRPr="006248B1">
        <w:rPr>
          <w:rFonts w:eastAsia="華康細圓體"/>
          <w:color w:val="FF0000"/>
          <w:szCs w:val="22"/>
        </w:rPr>
        <w:t>201</w:t>
      </w:r>
      <w:r w:rsidR="00FF1EA6">
        <w:rPr>
          <w:rFonts w:eastAsia="華康細圓體" w:hint="eastAsia"/>
          <w:color w:val="FF0000"/>
          <w:szCs w:val="22"/>
        </w:rPr>
        <w:t>8</w:t>
      </w:r>
      <w:r w:rsidR="00FB782B" w:rsidRPr="006248B1">
        <w:rPr>
          <w:rFonts w:eastAsia="華康細圓體"/>
          <w:color w:val="FF0000"/>
          <w:szCs w:val="22"/>
        </w:rPr>
        <w:t>年</w:t>
      </w:r>
      <w:r w:rsidR="00FF1EA6">
        <w:rPr>
          <w:rFonts w:eastAsia="華康細圓體" w:hint="eastAsia"/>
          <w:color w:val="FF0000"/>
          <w:szCs w:val="22"/>
        </w:rPr>
        <w:t>7</w:t>
      </w:r>
      <w:r w:rsidR="00FB782B" w:rsidRPr="006248B1">
        <w:rPr>
          <w:rFonts w:eastAsia="華康細圓體"/>
          <w:color w:val="FF0000"/>
          <w:szCs w:val="22"/>
        </w:rPr>
        <w:t>月</w:t>
      </w:r>
      <w:r w:rsidR="00FB782B" w:rsidRPr="006248B1">
        <w:rPr>
          <w:rFonts w:eastAsia="華康細圓體"/>
          <w:color w:val="FF0000"/>
          <w:szCs w:val="22"/>
        </w:rPr>
        <w:t>1</w:t>
      </w:r>
      <w:r w:rsidR="00003C4E" w:rsidRPr="006248B1">
        <w:rPr>
          <w:rFonts w:eastAsia="華康細圓體"/>
          <w:color w:val="FF0000"/>
          <w:szCs w:val="22"/>
        </w:rPr>
        <w:t>5</w:t>
      </w:r>
      <w:r w:rsidR="00FB782B" w:rsidRPr="006248B1">
        <w:rPr>
          <w:rFonts w:eastAsia="華康細圓體"/>
          <w:color w:val="FF0000"/>
          <w:szCs w:val="22"/>
        </w:rPr>
        <w:t>日</w:t>
      </w:r>
      <w:r w:rsidR="00FB782B" w:rsidRPr="006248B1">
        <w:rPr>
          <w:rFonts w:eastAsia="華康細圓體"/>
          <w:szCs w:val="22"/>
        </w:rPr>
        <w:t>前將論文</w:t>
      </w:r>
      <w:r w:rsidR="00C3244B" w:rsidRPr="006248B1">
        <w:rPr>
          <w:rFonts w:eastAsia="華康細圓體"/>
          <w:szCs w:val="22"/>
        </w:rPr>
        <w:t>全文</w:t>
      </w:r>
      <w:r w:rsidR="00DC0C2B" w:rsidRPr="006248B1">
        <w:rPr>
          <w:rFonts w:eastAsia="華康細圓體"/>
          <w:szCs w:val="22"/>
        </w:rPr>
        <w:t>或</w:t>
      </w:r>
      <w:r w:rsidR="00C3244B" w:rsidRPr="006248B1">
        <w:rPr>
          <w:rFonts w:eastAsia="華康細圓體"/>
          <w:szCs w:val="22"/>
        </w:rPr>
        <w:t>論文長摘要</w:t>
      </w:r>
      <w:r w:rsidR="00FB782B" w:rsidRPr="006248B1">
        <w:rPr>
          <w:rFonts w:eastAsia="華康細圓體"/>
          <w:szCs w:val="22"/>
        </w:rPr>
        <w:t>傳送至以下</w:t>
      </w:r>
      <w:r w:rsidR="00FB782B" w:rsidRPr="006248B1">
        <w:rPr>
          <w:rFonts w:eastAsia="華康細圓體"/>
          <w:szCs w:val="22"/>
        </w:rPr>
        <w:t xml:space="preserve">E-mail: </w:t>
      </w:r>
      <w:r w:rsidR="00FF1EA6" w:rsidRPr="00FF1EA6">
        <w:rPr>
          <w:rStyle w:val="af3"/>
          <w:szCs w:val="22"/>
        </w:rPr>
        <w:t>m10605218@mail.ntust.edu.tw</w:t>
      </w:r>
      <w:r w:rsidR="00FF1EA6" w:rsidRPr="00FF1EA6">
        <w:rPr>
          <w:rStyle w:val="af3"/>
          <w:rFonts w:hint="eastAsia"/>
          <w:szCs w:val="22"/>
          <w:u w:val="none"/>
        </w:rPr>
        <w:t xml:space="preserve"> /</w:t>
      </w:r>
      <w:r w:rsidR="00FF1EA6">
        <w:rPr>
          <w:rFonts w:eastAsia="華康細圓體" w:hint="eastAsia"/>
        </w:rPr>
        <w:t xml:space="preserve"> </w:t>
      </w:r>
      <w:r w:rsidR="00FF1EA6" w:rsidRPr="00FF1EA6">
        <w:rPr>
          <w:rStyle w:val="af3"/>
        </w:rPr>
        <w:t>l</w:t>
      </w:r>
      <w:r w:rsidR="00FF1EA6" w:rsidRPr="00FF1EA6">
        <w:rPr>
          <w:rStyle w:val="af3"/>
          <w:szCs w:val="22"/>
        </w:rPr>
        <w:t>aj871</w:t>
      </w:r>
      <w:r w:rsidR="00FF1EA6" w:rsidRPr="00FF1EA6">
        <w:rPr>
          <w:rStyle w:val="af3"/>
        </w:rPr>
        <w:t>@mail.ntust.edu.tw</w:t>
      </w:r>
      <w:r w:rsidR="00FF1EA6" w:rsidRPr="00FF1EA6">
        <w:rPr>
          <w:rFonts w:eastAsia="華康細圓體"/>
        </w:rPr>
        <w:t xml:space="preserve"> </w:t>
      </w:r>
      <w:r w:rsidR="00E8649A" w:rsidRPr="006248B1">
        <w:rPr>
          <w:rFonts w:eastAsia="華康細圓體"/>
          <w:szCs w:val="22"/>
        </w:rPr>
        <w:t>。</w:t>
      </w:r>
    </w:p>
    <w:p w:rsidR="00FB782B" w:rsidRPr="006248B1" w:rsidRDefault="00E21233" w:rsidP="00820805">
      <w:pPr>
        <w:pStyle w:val="ab"/>
        <w:spacing w:before="180" w:after="180"/>
        <w:rPr>
          <w:rFonts w:eastAsia="華康細圓體"/>
          <w:sz w:val="20"/>
          <w:szCs w:val="20"/>
        </w:rPr>
      </w:pPr>
      <w:r w:rsidRPr="006248B1">
        <w:rPr>
          <w:rFonts w:eastAsia="華康細圓體"/>
          <w:b/>
          <w:sz w:val="20"/>
          <w:szCs w:val="20"/>
        </w:rPr>
        <w:t>關鍵</w:t>
      </w:r>
      <w:r w:rsidR="00C23EDC" w:rsidRPr="006248B1">
        <w:rPr>
          <w:rFonts w:eastAsia="華康細圓體"/>
          <w:b/>
          <w:sz w:val="20"/>
          <w:szCs w:val="20"/>
        </w:rPr>
        <w:t>字</w:t>
      </w:r>
      <w:r w:rsidRPr="006248B1">
        <w:rPr>
          <w:rFonts w:eastAsia="華康細圓體"/>
          <w:sz w:val="20"/>
          <w:szCs w:val="20"/>
        </w:rPr>
        <w:t>：</w:t>
      </w:r>
      <w:r w:rsidR="00F3180B" w:rsidRPr="006248B1">
        <w:rPr>
          <w:rFonts w:eastAsia="華康細圓體"/>
          <w:bCs/>
          <w:sz w:val="20"/>
          <w:szCs w:val="20"/>
        </w:rPr>
        <w:t>格式、黑白印刷、投稿方式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47"/>
        <w:gridCol w:w="4851"/>
      </w:tblGrid>
      <w:tr w:rsidR="00C3244B" w:rsidRPr="000E4A2D" w:rsidTr="00426A11">
        <w:tc>
          <w:tcPr>
            <w:tcW w:w="4847" w:type="dxa"/>
          </w:tcPr>
          <w:p w:rsidR="007E5096" w:rsidRPr="000E4A2D" w:rsidRDefault="007E5096" w:rsidP="001E7430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  <w:sz w:val="20"/>
                <w:szCs w:val="20"/>
              </w:rPr>
            </w:pPr>
          </w:p>
          <w:p w:rsidR="007E1C9A" w:rsidRPr="007E1C9A" w:rsidRDefault="007E1C9A" w:rsidP="007E1C9A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  <w:sz w:val="20"/>
                <w:szCs w:val="20"/>
              </w:rPr>
            </w:pPr>
            <w:r w:rsidRPr="007E1C9A">
              <w:rPr>
                <w:rFonts w:eastAsia="華康細圓體"/>
                <w:sz w:val="20"/>
                <w:szCs w:val="20"/>
              </w:rPr>
              <w:t>表</w:t>
            </w:r>
            <w:r w:rsidRPr="007E1C9A">
              <w:rPr>
                <w:rFonts w:eastAsia="華康細圓體"/>
                <w:sz w:val="20"/>
                <w:szCs w:val="20"/>
              </w:rPr>
              <w:t xml:space="preserve">1  </w:t>
            </w:r>
            <w:r w:rsidRPr="007E1C9A">
              <w:rPr>
                <w:rFonts w:eastAsia="華康細圓體"/>
                <w:sz w:val="20"/>
                <w:szCs w:val="20"/>
              </w:rPr>
              <w:t>表字體以</w:t>
            </w:r>
            <w:r w:rsidRPr="007E1C9A">
              <w:rPr>
                <w:rFonts w:eastAsia="華康細圓體"/>
                <w:sz w:val="20"/>
                <w:szCs w:val="20"/>
              </w:rPr>
              <w:t>11</w:t>
            </w:r>
            <w:r w:rsidRPr="007E1C9A">
              <w:rPr>
                <w:rFonts w:eastAsia="華康細圓體"/>
                <w:sz w:val="20"/>
                <w:szCs w:val="20"/>
              </w:rPr>
              <w:t>號字大小為原則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866"/>
              <w:gridCol w:w="1908"/>
              <w:gridCol w:w="1847"/>
            </w:tblGrid>
            <w:tr w:rsidR="007E1C9A" w:rsidRPr="000E4A2D" w:rsidTr="009F59F2">
              <w:trPr>
                <w:cantSplit/>
                <w:trHeight w:val="312"/>
                <w:jc w:val="center"/>
              </w:trPr>
              <w:tc>
                <w:tcPr>
                  <w:tcW w:w="867" w:type="dxa"/>
                  <w:vMerge w:val="restart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a/(Ro-</w:t>
                  </w:r>
                  <w:proofErr w:type="spellStart"/>
                  <w:r w:rsidRPr="000E4A2D">
                    <w:rPr>
                      <w:rFonts w:eastAsia="華康細圓體"/>
                    </w:rPr>
                    <w:t>Ri</w:t>
                  </w:r>
                  <w:proofErr w:type="spellEnd"/>
                  <w:r w:rsidRPr="000E4A2D">
                    <w:rPr>
                      <w:rFonts w:eastAsia="華康細圓體"/>
                    </w:rPr>
                    <w:t>)</w:t>
                  </w: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Ahmad et al. (1982)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本研究</w:t>
                  </w:r>
                </w:p>
              </w:tc>
            </w:tr>
            <w:tr w:rsidR="007E1C9A" w:rsidRPr="000E4A2D" w:rsidTr="009F59F2">
              <w:trPr>
                <w:cantSplit/>
                <w:trHeight w:val="52"/>
                <w:jc w:val="center"/>
              </w:trPr>
              <w:tc>
                <w:tcPr>
                  <w:tcW w:w="867" w:type="dxa"/>
                  <w:vMerge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KI/K0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KI/K0</w:t>
                  </w:r>
                </w:p>
              </w:tc>
            </w:tr>
            <w:tr w:rsidR="007E1C9A" w:rsidRPr="000E4A2D" w:rsidTr="009F59F2">
              <w:trPr>
                <w:cantSplit/>
                <w:trHeight w:val="240"/>
                <w:jc w:val="center"/>
              </w:trPr>
              <w:tc>
                <w:tcPr>
                  <w:tcW w:w="867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0.2</w:t>
                  </w: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2.447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2.417</w:t>
                  </w:r>
                </w:p>
              </w:tc>
            </w:tr>
            <w:tr w:rsidR="007E1C9A" w:rsidRPr="000E4A2D" w:rsidTr="009F59F2">
              <w:trPr>
                <w:cantSplit/>
                <w:trHeight w:val="171"/>
                <w:jc w:val="center"/>
              </w:trPr>
              <w:tc>
                <w:tcPr>
                  <w:tcW w:w="867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0.3</w:t>
                  </w: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2.618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2.638</w:t>
                  </w:r>
                </w:p>
              </w:tc>
            </w:tr>
            <w:tr w:rsidR="007E1C9A" w:rsidRPr="000E4A2D" w:rsidTr="009F59F2">
              <w:trPr>
                <w:cantSplit/>
                <w:trHeight w:val="60"/>
                <w:jc w:val="center"/>
              </w:trPr>
              <w:tc>
                <w:tcPr>
                  <w:tcW w:w="867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0.4</w:t>
                  </w: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2.673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2.668</w:t>
                  </w:r>
                </w:p>
              </w:tc>
            </w:tr>
            <w:tr w:rsidR="007E1C9A" w:rsidRPr="000E4A2D" w:rsidTr="009F59F2">
              <w:trPr>
                <w:cantSplit/>
                <w:trHeight w:val="107"/>
                <w:jc w:val="center"/>
              </w:trPr>
              <w:tc>
                <w:tcPr>
                  <w:tcW w:w="867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0.5</w:t>
                  </w: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2.679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2.511</w:t>
                  </w:r>
                </w:p>
              </w:tc>
            </w:tr>
            <w:tr w:rsidR="007E1C9A" w:rsidRPr="000E4A2D" w:rsidTr="009F59F2">
              <w:trPr>
                <w:cantSplit/>
                <w:trHeight w:val="58"/>
                <w:jc w:val="center"/>
              </w:trPr>
              <w:tc>
                <w:tcPr>
                  <w:tcW w:w="867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0.6</w:t>
                  </w: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2.616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2.509</w:t>
                  </w:r>
                </w:p>
              </w:tc>
            </w:tr>
            <w:tr w:rsidR="007E1C9A" w:rsidRPr="000E4A2D" w:rsidTr="009F59F2">
              <w:trPr>
                <w:cantSplit/>
                <w:trHeight w:val="73"/>
                <w:jc w:val="center"/>
              </w:trPr>
              <w:tc>
                <w:tcPr>
                  <w:tcW w:w="867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0.7</w:t>
                  </w: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2.541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2.500</w:t>
                  </w:r>
                </w:p>
              </w:tc>
            </w:tr>
            <w:tr w:rsidR="007E1C9A" w:rsidRPr="000E4A2D" w:rsidTr="009F59F2">
              <w:trPr>
                <w:cantSplit/>
                <w:trHeight w:val="105"/>
                <w:jc w:val="center"/>
              </w:trPr>
              <w:tc>
                <w:tcPr>
                  <w:tcW w:w="867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0.8</w:t>
                  </w:r>
                </w:p>
              </w:tc>
              <w:tc>
                <w:tcPr>
                  <w:tcW w:w="1941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2.411</w:t>
                  </w:r>
                </w:p>
              </w:tc>
              <w:tc>
                <w:tcPr>
                  <w:tcW w:w="1880" w:type="dxa"/>
                  <w:vAlign w:val="center"/>
                </w:tcPr>
                <w:p w:rsidR="007E1C9A" w:rsidRPr="000E4A2D" w:rsidRDefault="007E1C9A" w:rsidP="009F59F2">
                  <w:pPr>
                    <w:pStyle w:val="af4"/>
                    <w:ind w:left="300" w:hanging="300"/>
                    <w:rPr>
                      <w:rFonts w:eastAsia="華康細圓體"/>
                    </w:rPr>
                  </w:pPr>
                  <w:r w:rsidRPr="000E4A2D">
                    <w:rPr>
                      <w:rFonts w:eastAsia="華康細圓體"/>
                    </w:rPr>
                    <w:t>2.368</w:t>
                  </w:r>
                </w:p>
              </w:tc>
            </w:tr>
          </w:tbl>
          <w:p w:rsidR="00C00046" w:rsidRPr="000E4A2D" w:rsidRDefault="00C00046" w:rsidP="007E5096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</w:rPr>
            </w:pPr>
          </w:p>
        </w:tc>
        <w:tc>
          <w:tcPr>
            <w:tcW w:w="4847" w:type="dxa"/>
          </w:tcPr>
          <w:p w:rsidR="00656FF7" w:rsidRPr="000E4A2D" w:rsidRDefault="00656FF7" w:rsidP="00C3244B">
            <w:pPr>
              <w:pStyle w:val="ab"/>
              <w:spacing w:beforeLines="0" w:afterLines="0"/>
              <w:ind w:left="0" w:firstLine="0"/>
              <w:rPr>
                <w:rFonts w:eastAsia="華康細圓體"/>
              </w:rPr>
            </w:pPr>
          </w:p>
          <w:p w:rsidR="001546BA" w:rsidRPr="000E4A2D" w:rsidRDefault="007E1C9A" w:rsidP="00656FF7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</w:rPr>
            </w:pPr>
            <w:r>
              <w:rPr>
                <w:noProof/>
              </w:rPr>
              <w:drawing>
                <wp:inline distT="0" distB="0" distL="0" distR="0">
                  <wp:extent cx="2943225" cy="1905000"/>
                  <wp:effectExtent l="0" t="0" r="0" b="0"/>
                  <wp:docPr id="16" name="圖片 2" descr="2TYPE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TYPE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A2D">
              <w:rPr>
                <w:rFonts w:eastAsia="華康細圓體"/>
                <w:sz w:val="20"/>
                <w:szCs w:val="20"/>
              </w:rPr>
              <w:t>圖</w:t>
            </w:r>
            <w:r w:rsidRPr="000E4A2D">
              <w:rPr>
                <w:rFonts w:eastAsia="華康細圓體"/>
                <w:sz w:val="20"/>
                <w:szCs w:val="20"/>
              </w:rPr>
              <w:t xml:space="preserve">1  </w:t>
            </w:r>
            <w:r w:rsidRPr="00D8593C">
              <w:rPr>
                <w:rFonts w:eastAsia="華康細圓體" w:hint="eastAsia"/>
                <w:sz w:val="20"/>
                <w:szCs w:val="20"/>
              </w:rPr>
              <w:t>請採用清晰的圖片或照片，若為高解析之圖片或照片，請先降低解析度以降低檔案大小</w:t>
            </w:r>
          </w:p>
        </w:tc>
      </w:tr>
      <w:tr w:rsidR="00C00046" w:rsidRPr="000E4A2D" w:rsidTr="00BC1D1D">
        <w:trPr>
          <w:trHeight w:val="3505"/>
        </w:trPr>
        <w:tc>
          <w:tcPr>
            <w:tcW w:w="4847" w:type="dxa"/>
          </w:tcPr>
          <w:p w:rsidR="00BC1D1D" w:rsidRPr="000E4A2D" w:rsidRDefault="00BC1D1D" w:rsidP="007E5096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  <w:szCs w:val="20"/>
              </w:rPr>
            </w:pPr>
          </w:p>
          <w:p w:rsidR="00C00046" w:rsidRPr="000E4A2D" w:rsidRDefault="00C00046" w:rsidP="00C00046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</w:rPr>
            </w:pPr>
          </w:p>
        </w:tc>
        <w:tc>
          <w:tcPr>
            <w:tcW w:w="4847" w:type="dxa"/>
          </w:tcPr>
          <w:p w:rsidR="00C00046" w:rsidRPr="000E4A2D" w:rsidRDefault="00C00046" w:rsidP="00C00046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  <w:szCs w:val="20"/>
              </w:rPr>
            </w:pPr>
          </w:p>
          <w:p w:rsidR="009E2A32" w:rsidRPr="000E4A2D" w:rsidRDefault="009E2A32" w:rsidP="00C00046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  <w:szCs w:val="20"/>
              </w:rPr>
            </w:pPr>
          </w:p>
          <w:p w:rsidR="00656FF7" w:rsidRPr="000E4A2D" w:rsidRDefault="00656FF7" w:rsidP="00C00046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  <w:szCs w:val="20"/>
              </w:rPr>
            </w:pPr>
          </w:p>
          <w:p w:rsidR="00656FF7" w:rsidRPr="000E4A2D" w:rsidRDefault="00656FF7" w:rsidP="00C00046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  <w:szCs w:val="20"/>
              </w:rPr>
            </w:pPr>
          </w:p>
          <w:p w:rsidR="00C00046" w:rsidRPr="000E4A2D" w:rsidRDefault="00C00046" w:rsidP="007E5096">
            <w:pPr>
              <w:pStyle w:val="ab"/>
              <w:spacing w:beforeLines="0" w:afterLines="0"/>
              <w:ind w:left="0" w:firstLine="0"/>
              <w:jc w:val="center"/>
              <w:rPr>
                <w:rFonts w:eastAsia="華康細圓體"/>
                <w:szCs w:val="20"/>
              </w:rPr>
            </w:pPr>
          </w:p>
        </w:tc>
      </w:tr>
    </w:tbl>
    <w:p w:rsidR="00601661" w:rsidRDefault="00601661" w:rsidP="00426A11">
      <w:pPr>
        <w:pStyle w:val="ab"/>
        <w:spacing w:beforeLines="0" w:afterLines="0"/>
      </w:pPr>
    </w:p>
    <w:p w:rsidR="00C3244B" w:rsidRPr="00601661" w:rsidRDefault="00C3244B" w:rsidP="00312098">
      <w:pPr>
        <w:tabs>
          <w:tab w:val="left" w:pos="3840"/>
        </w:tabs>
      </w:pPr>
      <w:bookmarkStart w:id="1" w:name="_GoBack"/>
      <w:bookmarkEnd w:id="1"/>
    </w:p>
    <w:sectPr w:rsidR="00C3244B" w:rsidRPr="00601661" w:rsidSect="00FB782B">
      <w:headerReference w:type="default" r:id="rId9"/>
      <w:footerReference w:type="default" r:id="rId10"/>
      <w:type w:val="continuous"/>
      <w:pgSz w:w="11906" w:h="16838" w:code="9"/>
      <w:pgMar w:top="1247" w:right="1134" w:bottom="1247" w:left="1134" w:header="425" w:footer="992" w:gutter="0"/>
      <w:pgNumType w:start="1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9B6" w:rsidRDefault="00DD49B6">
      <w:r>
        <w:separator/>
      </w:r>
    </w:p>
  </w:endnote>
  <w:endnote w:type="continuationSeparator" w:id="0">
    <w:p w:rsidR="00DD49B6" w:rsidRDefault="00DD4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61" w:rsidRPr="008102D9" w:rsidRDefault="000254AD" w:rsidP="00601661">
    <w:pPr>
      <w:pStyle w:val="a6"/>
      <w:pBdr>
        <w:top w:val="thinThickSmallGap" w:sz="12" w:space="1" w:color="auto"/>
      </w:pBdr>
      <w:spacing w:line="240" w:lineRule="exact"/>
      <w:ind w:firstLine="440"/>
      <w:jc w:val="center"/>
      <w:rPr>
        <w:rFonts w:ascii="Arial" w:hAnsi="Arial" w:cs="Arial"/>
        <w:sz w:val="22"/>
        <w:szCs w:val="22"/>
      </w:rPr>
    </w:pPr>
    <w:r w:rsidRPr="000254AD">
      <w:rPr>
        <w:rFonts w:ascii="Arial" w:hAnsi="Arial" w:cs="Arial"/>
        <w:noProof/>
        <w:kern w:val="0"/>
        <w:sz w:val="22"/>
        <w:szCs w:val="22"/>
      </w:rPr>
      <w:pict>
        <v:group id="Group 30" o:spid="_x0000_s6145" style="position:absolute;left:0;text-align:left;margin-left:131.7pt;margin-top:6.1pt;width:231.6pt;height:43.8pt;z-index:251659776" coordorigin="3660,15720" coordsize="463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0" o:spid="_x0000_s6148" type="#_x0000_t61" style="position:absolute;left:3660;top:15720;width:1812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w79MAA&#10;AADbAAAADwAAAGRycy9kb3ducmV2LnhtbERPTYvCMBC9L/gfwgh7W9Ou4Eo1ighCLx7UPehtbMa2&#10;2kxKkq3df28Ewds83ufMl71pREfO15YVpKMEBHFhdc2lgt/D5msKwgdkjY1lUvBPHpaLwcccM23v&#10;vKNuH0oRQ9hnqKAKoc2k9EVFBv3ItsSRu1hnMEToSqkd3mO4aeR3kkykwZpjQ4UtrSsqbvs/o+By&#10;ded0y/ktD+OuNj+H/MTtUanPYb+agQjUh7f45c51nJ/C85d4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w79MAAAADbAAAADwAAAAAAAAAAAAAAAACYAgAAZHJzL2Rvd25y&#10;ZXYueG1sUEsFBgAAAAAEAAQA9QAAAIUDAAAAAA==&#10;" adj="25415,3394">
            <v:textbox>
              <w:txbxContent>
                <w:p w:rsidR="00601661" w:rsidRPr="00247533" w:rsidRDefault="00601661" w:rsidP="00601661">
                  <w:pPr>
                    <w:spacing w:line="0" w:lineRule="atLeast"/>
                    <w:rPr>
                      <w:rFonts w:eastAsia="華康細圓體"/>
                    </w:rPr>
                  </w:pPr>
                  <w:r w:rsidRPr="00247533">
                    <w:rPr>
                      <w:rFonts w:eastAsia="華康細圓體"/>
                    </w:rPr>
                    <w:t>論文分類編碼</w:t>
                  </w:r>
                </w:p>
              </w:txbxContent>
            </v:textbox>
          </v:shape>
          <v:shape id="AutoShape 21" o:spid="_x0000_s6147" type="#_x0000_t61" style="position:absolute;left:6480;top:16176;width:1812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tysAA&#10;AADbAAAADwAAAGRycy9kb3ducmV2LnhtbERPTWsCMRC9F/wPYYTeatY9iN0aRRRRPAhu633YTHe3&#10;TSZLEnXrrzeC0Ns83ufMFr014kI+tI4VjEcZCOLK6ZZrBV+fm7cpiBCRNRrHpOCPAizmg5cZFtpd&#10;+UiXMtYihXAoUEETY1dIGaqGLIaR64gT9+28xZigr6X2eE3h1sg8yybSYsupocGOVg1Vv+XZKtDs&#10;b2e9zfc/27ZcH95Xp8qYk1Kvw375ASJSH//FT/dOp/k5PH5JB8j5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HtysAAAADbAAAADwAAAAAAAAAAAAAAAACYAgAAZHJzL2Rvd25y&#10;ZXYueG1sUEsFBgAAAAAEAAQA9QAAAIUDAAAAAA==&#10;" adj="-6449,-14246">
            <v:textbox>
              <w:txbxContent>
                <w:p w:rsidR="00601661" w:rsidRPr="00247533" w:rsidRDefault="00601661" w:rsidP="00601661">
                  <w:pPr>
                    <w:spacing w:line="0" w:lineRule="atLeast"/>
                    <w:rPr>
                      <w:rFonts w:eastAsia="華康細圓體"/>
                    </w:rPr>
                  </w:pPr>
                  <w:r w:rsidRPr="00247533">
                    <w:rPr>
                      <w:rFonts w:eastAsia="華康細圓體"/>
                    </w:rPr>
                    <w:t>該分類流水號</w:t>
                  </w:r>
                </w:p>
              </w:txbxContent>
            </v:textbox>
          </v:shape>
          <v:shape id="AutoShape 22" o:spid="_x0000_s6146" type="#_x0000_t61" style="position:absolute;left:6480;top:15720;width:1512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LdsMA&#10;AADbAAAADwAAAGRycy9kb3ducmV2LnhtbERPyWrDMBC9F/IPYgK9NXJSU4ITJYSQGt9KFii9DdbE&#10;NrFGRlJjtV9fFQq9zeOts95G04s7Od9ZVjCfZSCIa6s7bhRczq9PSxA+IGvsLZOCL/Kw3Uwe1lho&#10;O/KR7qfQiBTCvkAFbQhDIaWvWzLoZ3YgTtzVOoMhQddI7XBM4aaXiyx7kQY7Tg0tDrRvqb6dPo2C&#10;Ml4W5fX8vozVWz58H/OD6z4ypR6ncbcCESiGf/Gfu9Jp/jP8/pIO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ZLdsMAAADbAAAADwAAAAAAAAAAAAAAAACYAgAAZHJzL2Rv&#10;d25yZXYueG1sUEsFBgAAAAAEAAQA9QAAAIgDAAAAAA==&#10;" adj="-2458,1954">
            <v:textbox>
              <w:txbxContent>
                <w:p w:rsidR="00601661" w:rsidRPr="00247533" w:rsidRDefault="00601661" w:rsidP="00601661">
                  <w:pPr>
                    <w:spacing w:line="0" w:lineRule="atLeast"/>
                    <w:rPr>
                      <w:rFonts w:eastAsia="華康細圓體"/>
                    </w:rPr>
                  </w:pPr>
                  <w:r w:rsidRPr="00247533">
                    <w:rPr>
                      <w:rFonts w:eastAsia="華康細圓體"/>
                    </w:rPr>
                    <w:t>該論文頁碼</w:t>
                  </w:r>
                </w:p>
              </w:txbxContent>
            </v:textbox>
          </v:shape>
        </v:group>
      </w:pict>
    </w:r>
    <w:r w:rsidR="00601661" w:rsidRPr="008102D9">
      <w:rPr>
        <w:rFonts w:ascii="Arial" w:hAnsi="Arial" w:cs="Arial"/>
        <w:kern w:val="0"/>
        <w:sz w:val="22"/>
        <w:szCs w:val="22"/>
      </w:rPr>
      <w:t xml:space="preserve">- </w:t>
    </w:r>
    <w:r w:rsidR="00601661">
      <w:rPr>
        <w:rFonts w:ascii="Arial" w:hAnsi="Arial" w:cs="Arial" w:hint="eastAsia"/>
        <w:kern w:val="0"/>
        <w:sz w:val="22"/>
        <w:szCs w:val="22"/>
      </w:rPr>
      <w:t>A-1-</w:t>
    </w:r>
    <w:r w:rsidRPr="008102D9">
      <w:rPr>
        <w:rFonts w:ascii="Arial" w:hAnsi="Arial" w:cs="Arial"/>
        <w:kern w:val="0"/>
        <w:sz w:val="22"/>
        <w:szCs w:val="22"/>
      </w:rPr>
      <w:fldChar w:fldCharType="begin"/>
    </w:r>
    <w:r w:rsidR="00601661" w:rsidRPr="008102D9">
      <w:rPr>
        <w:rFonts w:ascii="Arial" w:hAnsi="Arial" w:cs="Arial"/>
        <w:kern w:val="0"/>
        <w:sz w:val="22"/>
        <w:szCs w:val="22"/>
      </w:rPr>
      <w:instrText xml:space="preserve"> PAGE </w:instrText>
    </w:r>
    <w:r w:rsidRPr="008102D9">
      <w:rPr>
        <w:rFonts w:ascii="Arial" w:hAnsi="Arial" w:cs="Arial"/>
        <w:kern w:val="0"/>
        <w:sz w:val="22"/>
        <w:szCs w:val="22"/>
      </w:rPr>
      <w:fldChar w:fldCharType="separate"/>
    </w:r>
    <w:r w:rsidR="00FF1EA6">
      <w:rPr>
        <w:rFonts w:ascii="Arial" w:hAnsi="Arial" w:cs="Arial"/>
        <w:noProof/>
        <w:kern w:val="0"/>
        <w:sz w:val="22"/>
        <w:szCs w:val="22"/>
      </w:rPr>
      <w:t>2</w:t>
    </w:r>
    <w:r w:rsidRPr="008102D9">
      <w:rPr>
        <w:rFonts w:ascii="Arial" w:hAnsi="Arial" w:cs="Arial"/>
        <w:kern w:val="0"/>
        <w:sz w:val="22"/>
        <w:szCs w:val="22"/>
      </w:rPr>
      <w:fldChar w:fldCharType="end"/>
    </w:r>
    <w:r w:rsidR="00601661" w:rsidRPr="008102D9">
      <w:rPr>
        <w:rFonts w:ascii="Arial" w:hAnsi="Arial" w:cs="Arial"/>
        <w:kern w:val="0"/>
        <w:sz w:val="22"/>
        <w:szCs w:val="22"/>
      </w:rPr>
      <w:t xml:space="preserve"> -</w:t>
    </w:r>
  </w:p>
  <w:p w:rsidR="00601661" w:rsidRDefault="00601661">
    <w:pPr>
      <w:pStyle w:val="a6"/>
    </w:pPr>
  </w:p>
  <w:p w:rsidR="00601661" w:rsidRDefault="0060166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9B6" w:rsidRDefault="00DD49B6">
      <w:r>
        <w:separator/>
      </w:r>
    </w:p>
  </w:footnote>
  <w:footnote w:type="continuationSeparator" w:id="0">
    <w:p w:rsidR="00DD49B6" w:rsidRDefault="00DD4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0A" w:rsidRDefault="00C26E0A" w:rsidP="00C26E0A">
    <w:pPr>
      <w:pStyle w:val="a5"/>
      <w:tabs>
        <w:tab w:val="clear" w:pos="4153"/>
        <w:tab w:val="left" w:pos="7655"/>
      </w:tabs>
      <w:adjustRightInd w:val="0"/>
      <w:ind w:left="323" w:hanging="323"/>
      <w:rPr>
        <w:rFonts w:ascii="華康中圓體" w:eastAsia="華康中圓體" w:hAnsi="標楷體"/>
        <w:color w:val="333333"/>
      </w:rPr>
    </w:pPr>
  </w:p>
  <w:p w:rsidR="00FB782B" w:rsidRPr="00C26E0A" w:rsidRDefault="00003C4E" w:rsidP="00057C67">
    <w:pPr>
      <w:pStyle w:val="a5"/>
      <w:tabs>
        <w:tab w:val="clear" w:pos="4153"/>
        <w:tab w:val="left" w:pos="7490"/>
      </w:tabs>
      <w:adjustRightInd w:val="0"/>
      <w:ind w:left="323" w:hanging="323"/>
      <w:rPr>
        <w:rFonts w:ascii="華康中圓體" w:eastAsia="華康中圓體"/>
        <w:color w:val="333333"/>
      </w:rPr>
    </w:pPr>
    <w:r w:rsidRPr="00C26E0A">
      <w:rPr>
        <w:rFonts w:ascii="華康中圓體" w:eastAsia="華康中圓體" w:hAnsi="標楷體" w:hint="eastAsia"/>
        <w:color w:val="333333"/>
      </w:rPr>
      <w:t>第十</w:t>
    </w:r>
    <w:r w:rsidR="00863784">
      <w:rPr>
        <w:rFonts w:ascii="華康中圓體" w:eastAsia="華康中圓體" w:hAnsi="標楷體" w:hint="eastAsia"/>
        <w:color w:val="333333"/>
      </w:rPr>
      <w:t>七</w:t>
    </w:r>
    <w:r w:rsidR="00FB782B" w:rsidRPr="00C26E0A">
      <w:rPr>
        <w:rFonts w:ascii="華康中圓體" w:eastAsia="華康中圓體" w:hAnsi="標楷體" w:hint="eastAsia"/>
        <w:color w:val="333333"/>
      </w:rPr>
      <w:t>屆</w:t>
    </w:r>
    <w:r w:rsidR="00C26E0A" w:rsidRPr="00C26E0A">
      <w:rPr>
        <w:rFonts w:ascii="華康中圓體" w:eastAsia="華康中圓體" w:hAnsi="標楷體" w:hint="eastAsia"/>
        <w:color w:val="333333"/>
      </w:rPr>
      <w:t>海峽兩岸隧道與地下工程學術與技術研討會</w:t>
    </w:r>
    <w:r w:rsidR="00FB782B" w:rsidRPr="00C26E0A">
      <w:rPr>
        <w:rFonts w:ascii="華康中圓體" w:eastAsia="華康中圓體" w:hint="eastAsia"/>
        <w:color w:val="333333"/>
      </w:rPr>
      <w:tab/>
    </w:r>
    <w:r w:rsidR="00C26E0A" w:rsidRPr="00C26E0A">
      <w:rPr>
        <w:rFonts w:ascii="華康中圓體" w:eastAsia="華康中圓體" w:hint="eastAsia"/>
        <w:color w:val="333333"/>
      </w:rPr>
      <w:t>201</w:t>
    </w:r>
    <w:r w:rsidR="00863784">
      <w:rPr>
        <w:rFonts w:ascii="華康中圓體" w:eastAsia="華康中圓體" w:hint="eastAsia"/>
        <w:color w:val="333333"/>
      </w:rPr>
      <w:t>8</w:t>
    </w:r>
    <w:r w:rsidR="00FB782B" w:rsidRPr="00C26E0A">
      <w:rPr>
        <w:rFonts w:ascii="華康中圓體" w:eastAsia="華康中圓體" w:hAnsi="標楷體" w:hint="eastAsia"/>
        <w:color w:val="333333"/>
      </w:rPr>
      <w:t>年</w:t>
    </w:r>
    <w:r w:rsidR="00C26E0A" w:rsidRPr="00C26E0A">
      <w:rPr>
        <w:rFonts w:ascii="華康中圓體" w:eastAsia="華康中圓體" w:hAnsi="標楷體" w:hint="eastAsia"/>
        <w:color w:val="333333"/>
      </w:rPr>
      <w:t>11</w:t>
    </w:r>
    <w:r w:rsidR="00FB782B" w:rsidRPr="00C26E0A">
      <w:rPr>
        <w:rFonts w:ascii="華康中圓體" w:eastAsia="華康中圓體" w:hAnsi="標楷體" w:hint="eastAsia"/>
        <w:color w:val="333333"/>
      </w:rPr>
      <w:t>月</w:t>
    </w:r>
    <w:r w:rsidR="00863784">
      <w:rPr>
        <w:rFonts w:ascii="華康中圓體" w:eastAsia="華康中圓體" w:hAnsi="標楷體" w:hint="eastAsia"/>
        <w:color w:val="333333"/>
      </w:rPr>
      <w:t>1-2</w:t>
    </w:r>
    <w:r w:rsidR="00FB782B" w:rsidRPr="00C26E0A">
      <w:rPr>
        <w:rFonts w:ascii="華康中圓體" w:eastAsia="華康中圓體" w:hAnsi="標楷體" w:hint="eastAsia"/>
        <w:color w:val="333333"/>
      </w:rPr>
      <w:t>日</w:t>
    </w:r>
    <w:r w:rsidR="000254AD" w:rsidRPr="000254AD">
      <w:rPr>
        <w:rFonts w:ascii="華康中圓體" w:eastAsia="華康中圓體" w:hAnsi="Arial" w:cs="Arial"/>
        <w:noProof/>
        <w:color w:val="333333"/>
      </w:rPr>
      <w:pict>
        <v:line id="Line 25" o:spid="_x0000_s6149" style="position:absolute;left:0;text-align:left;flip:y;z-index:251657728;visibility:visible;mso-position-horizontal-relative:text;mso-position-vertical-relative:text" from="-.45pt,10.25pt" to="482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" strokeweight="1pt"/>
      </w:pict>
    </w:r>
    <w:r w:rsidR="00C26E0A" w:rsidRPr="00C26E0A">
      <w:rPr>
        <w:rFonts w:ascii="華康中圓體" w:eastAsia="華康中圓體" w:hAnsi="標楷體" w:hint="eastAsia"/>
        <w:color w:val="333333"/>
      </w:rPr>
      <w:t>臺灣</w:t>
    </w:r>
    <w:r w:rsidR="00863784">
      <w:rPr>
        <w:rFonts w:ascii="華康中圓體" w:eastAsia="華康中圓體" w:hAnsi="標楷體" w:hint="eastAsia"/>
        <w:color w:val="333333"/>
      </w:rPr>
      <w:t>台南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785C1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6C0C7D3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0D362752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D08E57A6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18CA768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44A477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E3A44E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85A627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13C5F2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B1CEB6F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233E27F1"/>
    <w:multiLevelType w:val="hybridMultilevel"/>
    <w:tmpl w:val="5CF6C190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C057659"/>
    <w:multiLevelType w:val="hybridMultilevel"/>
    <w:tmpl w:val="FCACD8C2"/>
    <w:lvl w:ilvl="0" w:tplc="41502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F07294E"/>
    <w:multiLevelType w:val="hybridMultilevel"/>
    <w:tmpl w:val="D3E47D4A"/>
    <w:lvl w:ilvl="0" w:tplc="4C72198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51E4AD1"/>
    <w:multiLevelType w:val="hybridMultilevel"/>
    <w:tmpl w:val="43DCA2EE"/>
    <w:lvl w:ilvl="0" w:tplc="D8B42232">
      <w:start w:val="1"/>
      <w:numFmt w:val="decimal"/>
      <w:lvlText w:val="(%1)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abstractNum w:abstractNumId="14">
    <w:nsid w:val="556C56C1"/>
    <w:multiLevelType w:val="hybridMultilevel"/>
    <w:tmpl w:val="1220C836"/>
    <w:lvl w:ilvl="0" w:tplc="51885C18">
      <w:start w:val="1"/>
      <w:numFmt w:val="decimal"/>
      <w:lvlText w:val="(%1)"/>
      <w:lvlJc w:val="left"/>
      <w:pPr>
        <w:tabs>
          <w:tab w:val="num" w:pos="374"/>
        </w:tabs>
        <w:ind w:left="374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4"/>
        </w:tabs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4"/>
        </w:tabs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4"/>
        </w:tabs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4"/>
        </w:tabs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4"/>
        </w:tabs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4"/>
        </w:tabs>
        <w:ind w:left="4334" w:hanging="480"/>
      </w:pPr>
    </w:lvl>
  </w:abstractNum>
  <w:abstractNum w:abstractNumId="15">
    <w:nsid w:val="633252A1"/>
    <w:multiLevelType w:val="hybridMultilevel"/>
    <w:tmpl w:val="4DF64E82"/>
    <w:lvl w:ilvl="0" w:tplc="FD8A44AC">
      <w:start w:val="1"/>
      <w:numFmt w:val="bullet"/>
      <w:pStyle w:val="a"/>
      <w:lvlText w:val=""/>
      <w:lvlJc w:val="left"/>
      <w:pPr>
        <w:tabs>
          <w:tab w:val="num" w:pos="880"/>
        </w:tabs>
        <w:ind w:left="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16">
    <w:nsid w:val="7ED75093"/>
    <w:multiLevelType w:val="hybridMultilevel"/>
    <w:tmpl w:val="DB08624C"/>
    <w:lvl w:ilvl="0" w:tplc="45B0DD56">
      <w:start w:val="1"/>
      <w:numFmt w:val="decimal"/>
      <w:lvlText w:val="[%1]"/>
      <w:lvlJc w:val="left"/>
      <w:pPr>
        <w:tabs>
          <w:tab w:val="num" w:pos="2190"/>
        </w:tabs>
        <w:ind w:left="2190" w:hanging="15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4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proofState w:spelling="clean" w:grammar="clean"/>
  <w:stylePaneFormatFilter w:val="3001"/>
  <w:defaultTabStop w:val="480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6"/>
      <o:rules v:ext="edit">
        <o:r id="V:Rule1" type="callout" idref="#AutoShape 20"/>
        <o:r id="V:Rule2" type="callout" idref="#AutoShape 21"/>
        <o:r id="V:Rule3" type="callout" idref="#AutoShape 2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5rpav5edzpp9xepa9hv995ax00d5r9vvswe&quot;&gt;Aspire-2011-05-15&lt;record-ids&gt;&lt;item&gt;62&lt;/item&gt;&lt;/record-ids&gt;&lt;/item&gt;&lt;/Libraries&gt;"/>
  </w:docVars>
  <w:rsids>
    <w:rsidRoot w:val="000F48AD"/>
    <w:rsid w:val="00002F51"/>
    <w:rsid w:val="0000363B"/>
    <w:rsid w:val="00003C4E"/>
    <w:rsid w:val="00006F87"/>
    <w:rsid w:val="00007416"/>
    <w:rsid w:val="0001147C"/>
    <w:rsid w:val="000129C1"/>
    <w:rsid w:val="000168A8"/>
    <w:rsid w:val="000168AE"/>
    <w:rsid w:val="000176AF"/>
    <w:rsid w:val="00017E38"/>
    <w:rsid w:val="000254AD"/>
    <w:rsid w:val="0003181F"/>
    <w:rsid w:val="000321BB"/>
    <w:rsid w:val="0003360B"/>
    <w:rsid w:val="000359B0"/>
    <w:rsid w:val="00037DBF"/>
    <w:rsid w:val="000413D1"/>
    <w:rsid w:val="0004381E"/>
    <w:rsid w:val="00043F63"/>
    <w:rsid w:val="00050D43"/>
    <w:rsid w:val="00051EE2"/>
    <w:rsid w:val="0005473F"/>
    <w:rsid w:val="00055706"/>
    <w:rsid w:val="00055BE6"/>
    <w:rsid w:val="00055EEB"/>
    <w:rsid w:val="00057C67"/>
    <w:rsid w:val="0006012C"/>
    <w:rsid w:val="00061F6B"/>
    <w:rsid w:val="000650AB"/>
    <w:rsid w:val="00065518"/>
    <w:rsid w:val="00065C86"/>
    <w:rsid w:val="00067FC3"/>
    <w:rsid w:val="000745BF"/>
    <w:rsid w:val="0007534B"/>
    <w:rsid w:val="000758D9"/>
    <w:rsid w:val="000764E6"/>
    <w:rsid w:val="00080017"/>
    <w:rsid w:val="00080E79"/>
    <w:rsid w:val="00081501"/>
    <w:rsid w:val="00081953"/>
    <w:rsid w:val="00082FFC"/>
    <w:rsid w:val="000832E7"/>
    <w:rsid w:val="000849D2"/>
    <w:rsid w:val="000865BA"/>
    <w:rsid w:val="00087550"/>
    <w:rsid w:val="00087E5F"/>
    <w:rsid w:val="000914CA"/>
    <w:rsid w:val="0009634B"/>
    <w:rsid w:val="000963EC"/>
    <w:rsid w:val="000972F0"/>
    <w:rsid w:val="000978D5"/>
    <w:rsid w:val="000979E2"/>
    <w:rsid w:val="00097BAB"/>
    <w:rsid w:val="000A0E24"/>
    <w:rsid w:val="000A5747"/>
    <w:rsid w:val="000A61BF"/>
    <w:rsid w:val="000A66F6"/>
    <w:rsid w:val="000A7069"/>
    <w:rsid w:val="000B1211"/>
    <w:rsid w:val="000B1350"/>
    <w:rsid w:val="000B4D1F"/>
    <w:rsid w:val="000B6BA2"/>
    <w:rsid w:val="000B78A8"/>
    <w:rsid w:val="000B7A53"/>
    <w:rsid w:val="000C0FE4"/>
    <w:rsid w:val="000C1C8F"/>
    <w:rsid w:val="000C7321"/>
    <w:rsid w:val="000C786D"/>
    <w:rsid w:val="000C7FB8"/>
    <w:rsid w:val="000D0150"/>
    <w:rsid w:val="000D0DDC"/>
    <w:rsid w:val="000D1624"/>
    <w:rsid w:val="000D1C9D"/>
    <w:rsid w:val="000D26CA"/>
    <w:rsid w:val="000D2706"/>
    <w:rsid w:val="000D2FF8"/>
    <w:rsid w:val="000D417A"/>
    <w:rsid w:val="000D41B0"/>
    <w:rsid w:val="000D4372"/>
    <w:rsid w:val="000E210C"/>
    <w:rsid w:val="000E496B"/>
    <w:rsid w:val="000E4A2D"/>
    <w:rsid w:val="000E6625"/>
    <w:rsid w:val="000F04CE"/>
    <w:rsid w:val="000F1628"/>
    <w:rsid w:val="000F1A1F"/>
    <w:rsid w:val="000F3881"/>
    <w:rsid w:val="000F48AD"/>
    <w:rsid w:val="000F71C1"/>
    <w:rsid w:val="001006D9"/>
    <w:rsid w:val="00102AFD"/>
    <w:rsid w:val="001031FB"/>
    <w:rsid w:val="001033A3"/>
    <w:rsid w:val="00103557"/>
    <w:rsid w:val="00104644"/>
    <w:rsid w:val="001057BE"/>
    <w:rsid w:val="001070FE"/>
    <w:rsid w:val="00107361"/>
    <w:rsid w:val="001108C3"/>
    <w:rsid w:val="00110BB8"/>
    <w:rsid w:val="00113E0E"/>
    <w:rsid w:val="00113EF3"/>
    <w:rsid w:val="0011471B"/>
    <w:rsid w:val="00116F8E"/>
    <w:rsid w:val="00120EA0"/>
    <w:rsid w:val="00122B7C"/>
    <w:rsid w:val="00127956"/>
    <w:rsid w:val="00130B0D"/>
    <w:rsid w:val="00140186"/>
    <w:rsid w:val="00140298"/>
    <w:rsid w:val="00143EA8"/>
    <w:rsid w:val="001478F8"/>
    <w:rsid w:val="00153460"/>
    <w:rsid w:val="00153510"/>
    <w:rsid w:val="001546BA"/>
    <w:rsid w:val="001550A8"/>
    <w:rsid w:val="00155D99"/>
    <w:rsid w:val="0015698F"/>
    <w:rsid w:val="00161146"/>
    <w:rsid w:val="00163FD8"/>
    <w:rsid w:val="001645EF"/>
    <w:rsid w:val="00164FAB"/>
    <w:rsid w:val="00165B43"/>
    <w:rsid w:val="0016666A"/>
    <w:rsid w:val="00166CE8"/>
    <w:rsid w:val="00171CC3"/>
    <w:rsid w:val="00171E48"/>
    <w:rsid w:val="00172150"/>
    <w:rsid w:val="0017228D"/>
    <w:rsid w:val="00174C4D"/>
    <w:rsid w:val="00177024"/>
    <w:rsid w:val="0017791B"/>
    <w:rsid w:val="001823BD"/>
    <w:rsid w:val="001826E4"/>
    <w:rsid w:val="0018387F"/>
    <w:rsid w:val="00183EDD"/>
    <w:rsid w:val="00184797"/>
    <w:rsid w:val="00186A0C"/>
    <w:rsid w:val="001878B2"/>
    <w:rsid w:val="00191C12"/>
    <w:rsid w:val="00193F24"/>
    <w:rsid w:val="001A25BD"/>
    <w:rsid w:val="001A49F5"/>
    <w:rsid w:val="001A4CD0"/>
    <w:rsid w:val="001A6525"/>
    <w:rsid w:val="001B31A5"/>
    <w:rsid w:val="001B4D83"/>
    <w:rsid w:val="001B6502"/>
    <w:rsid w:val="001B75B9"/>
    <w:rsid w:val="001B7973"/>
    <w:rsid w:val="001C1924"/>
    <w:rsid w:val="001C4CF0"/>
    <w:rsid w:val="001C51C7"/>
    <w:rsid w:val="001C5A13"/>
    <w:rsid w:val="001C663A"/>
    <w:rsid w:val="001D2E27"/>
    <w:rsid w:val="001D5366"/>
    <w:rsid w:val="001D577E"/>
    <w:rsid w:val="001D5ABC"/>
    <w:rsid w:val="001D66FF"/>
    <w:rsid w:val="001D6800"/>
    <w:rsid w:val="001E00C4"/>
    <w:rsid w:val="001E0806"/>
    <w:rsid w:val="001E1CEC"/>
    <w:rsid w:val="001E7430"/>
    <w:rsid w:val="001E7652"/>
    <w:rsid w:val="001F36BC"/>
    <w:rsid w:val="001F4847"/>
    <w:rsid w:val="001F5098"/>
    <w:rsid w:val="00200E08"/>
    <w:rsid w:val="00204D11"/>
    <w:rsid w:val="00206DD5"/>
    <w:rsid w:val="002111A0"/>
    <w:rsid w:val="00212D91"/>
    <w:rsid w:val="002141A6"/>
    <w:rsid w:val="00215D9D"/>
    <w:rsid w:val="00216B54"/>
    <w:rsid w:val="00221338"/>
    <w:rsid w:val="00221408"/>
    <w:rsid w:val="00221D76"/>
    <w:rsid w:val="00222574"/>
    <w:rsid w:val="00223985"/>
    <w:rsid w:val="0022567F"/>
    <w:rsid w:val="00226A86"/>
    <w:rsid w:val="00233244"/>
    <w:rsid w:val="00233C5A"/>
    <w:rsid w:val="00234305"/>
    <w:rsid w:val="00234A1B"/>
    <w:rsid w:val="00242078"/>
    <w:rsid w:val="002427BE"/>
    <w:rsid w:val="00244B80"/>
    <w:rsid w:val="00244F8E"/>
    <w:rsid w:val="00246A4B"/>
    <w:rsid w:val="00250608"/>
    <w:rsid w:val="00252996"/>
    <w:rsid w:val="002561B7"/>
    <w:rsid w:val="00260471"/>
    <w:rsid w:val="00262F40"/>
    <w:rsid w:val="0026376B"/>
    <w:rsid w:val="00264EB1"/>
    <w:rsid w:val="00267EBA"/>
    <w:rsid w:val="002707F2"/>
    <w:rsid w:val="00272561"/>
    <w:rsid w:val="00272EA7"/>
    <w:rsid w:val="002730C2"/>
    <w:rsid w:val="00273B96"/>
    <w:rsid w:val="00274B4F"/>
    <w:rsid w:val="00277117"/>
    <w:rsid w:val="00277877"/>
    <w:rsid w:val="002819A5"/>
    <w:rsid w:val="00282F4B"/>
    <w:rsid w:val="00283457"/>
    <w:rsid w:val="002860DA"/>
    <w:rsid w:val="002911A8"/>
    <w:rsid w:val="002917F0"/>
    <w:rsid w:val="0029323F"/>
    <w:rsid w:val="002A13DA"/>
    <w:rsid w:val="002A217C"/>
    <w:rsid w:val="002A53C9"/>
    <w:rsid w:val="002A6710"/>
    <w:rsid w:val="002B1026"/>
    <w:rsid w:val="002B6167"/>
    <w:rsid w:val="002B6DA0"/>
    <w:rsid w:val="002B78EF"/>
    <w:rsid w:val="002C1454"/>
    <w:rsid w:val="002C1936"/>
    <w:rsid w:val="002C6FE4"/>
    <w:rsid w:val="002C739F"/>
    <w:rsid w:val="002C74E0"/>
    <w:rsid w:val="002D0887"/>
    <w:rsid w:val="002D3CF2"/>
    <w:rsid w:val="002D5736"/>
    <w:rsid w:val="002D6144"/>
    <w:rsid w:val="002E03BF"/>
    <w:rsid w:val="002E1BE5"/>
    <w:rsid w:val="002E5C8C"/>
    <w:rsid w:val="002E6A88"/>
    <w:rsid w:val="002E7E50"/>
    <w:rsid w:val="002F0F12"/>
    <w:rsid w:val="002F1B71"/>
    <w:rsid w:val="002F1D30"/>
    <w:rsid w:val="002F2E82"/>
    <w:rsid w:val="002F48D7"/>
    <w:rsid w:val="002F54FD"/>
    <w:rsid w:val="002F5A88"/>
    <w:rsid w:val="003016C1"/>
    <w:rsid w:val="00301AC7"/>
    <w:rsid w:val="00303E56"/>
    <w:rsid w:val="00310201"/>
    <w:rsid w:val="003102A6"/>
    <w:rsid w:val="00312098"/>
    <w:rsid w:val="003131FC"/>
    <w:rsid w:val="00314C8A"/>
    <w:rsid w:val="003157E6"/>
    <w:rsid w:val="0031620D"/>
    <w:rsid w:val="00316EC3"/>
    <w:rsid w:val="00320516"/>
    <w:rsid w:val="00320AA4"/>
    <w:rsid w:val="00321CD0"/>
    <w:rsid w:val="00321CEF"/>
    <w:rsid w:val="003274A6"/>
    <w:rsid w:val="00327F42"/>
    <w:rsid w:val="00330C0A"/>
    <w:rsid w:val="003331D4"/>
    <w:rsid w:val="00334111"/>
    <w:rsid w:val="00335A2E"/>
    <w:rsid w:val="00335D6D"/>
    <w:rsid w:val="00336E90"/>
    <w:rsid w:val="00342779"/>
    <w:rsid w:val="00346E1A"/>
    <w:rsid w:val="00350374"/>
    <w:rsid w:val="00353E5B"/>
    <w:rsid w:val="00362228"/>
    <w:rsid w:val="00363BFD"/>
    <w:rsid w:val="00363CC0"/>
    <w:rsid w:val="0036450B"/>
    <w:rsid w:val="00367ED7"/>
    <w:rsid w:val="00370CEB"/>
    <w:rsid w:val="00376282"/>
    <w:rsid w:val="00376517"/>
    <w:rsid w:val="0038142F"/>
    <w:rsid w:val="00381765"/>
    <w:rsid w:val="003827C6"/>
    <w:rsid w:val="00385F3E"/>
    <w:rsid w:val="00385F49"/>
    <w:rsid w:val="00386244"/>
    <w:rsid w:val="00390331"/>
    <w:rsid w:val="0039091B"/>
    <w:rsid w:val="00390FD8"/>
    <w:rsid w:val="0039339C"/>
    <w:rsid w:val="00393E72"/>
    <w:rsid w:val="00395E0E"/>
    <w:rsid w:val="003960AA"/>
    <w:rsid w:val="003A19C3"/>
    <w:rsid w:val="003A4A95"/>
    <w:rsid w:val="003A59D9"/>
    <w:rsid w:val="003A6BE0"/>
    <w:rsid w:val="003B05EE"/>
    <w:rsid w:val="003B4910"/>
    <w:rsid w:val="003B75C8"/>
    <w:rsid w:val="003C10CE"/>
    <w:rsid w:val="003C1FA2"/>
    <w:rsid w:val="003C2A23"/>
    <w:rsid w:val="003C2D67"/>
    <w:rsid w:val="003C369A"/>
    <w:rsid w:val="003C3C82"/>
    <w:rsid w:val="003C541E"/>
    <w:rsid w:val="003C76C4"/>
    <w:rsid w:val="003D0E84"/>
    <w:rsid w:val="003D0EE8"/>
    <w:rsid w:val="003D3D74"/>
    <w:rsid w:val="003D61C1"/>
    <w:rsid w:val="003E2FCC"/>
    <w:rsid w:val="003E3B7D"/>
    <w:rsid w:val="003E3D41"/>
    <w:rsid w:val="003F241E"/>
    <w:rsid w:val="003F3530"/>
    <w:rsid w:val="003F3982"/>
    <w:rsid w:val="003F4406"/>
    <w:rsid w:val="003F50D7"/>
    <w:rsid w:val="003F65AC"/>
    <w:rsid w:val="003F6EBB"/>
    <w:rsid w:val="00400F10"/>
    <w:rsid w:val="00401637"/>
    <w:rsid w:val="00401848"/>
    <w:rsid w:val="00404BAB"/>
    <w:rsid w:val="00407506"/>
    <w:rsid w:val="0041339D"/>
    <w:rsid w:val="00417A8C"/>
    <w:rsid w:val="00417E05"/>
    <w:rsid w:val="00420077"/>
    <w:rsid w:val="00422ABC"/>
    <w:rsid w:val="0042459C"/>
    <w:rsid w:val="00425ED1"/>
    <w:rsid w:val="00426A11"/>
    <w:rsid w:val="00427875"/>
    <w:rsid w:val="004322E8"/>
    <w:rsid w:val="0043546A"/>
    <w:rsid w:val="00435EFD"/>
    <w:rsid w:val="00436171"/>
    <w:rsid w:val="00437FF1"/>
    <w:rsid w:val="00440592"/>
    <w:rsid w:val="004417FC"/>
    <w:rsid w:val="00441CF1"/>
    <w:rsid w:val="00444050"/>
    <w:rsid w:val="0044467E"/>
    <w:rsid w:val="00444DFF"/>
    <w:rsid w:val="004453CE"/>
    <w:rsid w:val="00446261"/>
    <w:rsid w:val="004479AA"/>
    <w:rsid w:val="004533DF"/>
    <w:rsid w:val="00456064"/>
    <w:rsid w:val="004614ED"/>
    <w:rsid w:val="0046228F"/>
    <w:rsid w:val="0046245C"/>
    <w:rsid w:val="00465198"/>
    <w:rsid w:val="0046646A"/>
    <w:rsid w:val="00470E0E"/>
    <w:rsid w:val="004717AD"/>
    <w:rsid w:val="0047721C"/>
    <w:rsid w:val="004819E0"/>
    <w:rsid w:val="004823ED"/>
    <w:rsid w:val="004824C6"/>
    <w:rsid w:val="00482F88"/>
    <w:rsid w:val="00483E91"/>
    <w:rsid w:val="004879A7"/>
    <w:rsid w:val="00487E37"/>
    <w:rsid w:val="00490AA9"/>
    <w:rsid w:val="00492CC3"/>
    <w:rsid w:val="00496456"/>
    <w:rsid w:val="004A0EEE"/>
    <w:rsid w:val="004A1735"/>
    <w:rsid w:val="004A394A"/>
    <w:rsid w:val="004A5A20"/>
    <w:rsid w:val="004B0F58"/>
    <w:rsid w:val="004B14CF"/>
    <w:rsid w:val="004B2437"/>
    <w:rsid w:val="004B37D7"/>
    <w:rsid w:val="004B6B52"/>
    <w:rsid w:val="004B6DBD"/>
    <w:rsid w:val="004C0633"/>
    <w:rsid w:val="004C087F"/>
    <w:rsid w:val="004C11D5"/>
    <w:rsid w:val="004C15C2"/>
    <w:rsid w:val="004C294F"/>
    <w:rsid w:val="004C409D"/>
    <w:rsid w:val="004C5DED"/>
    <w:rsid w:val="004C6CBE"/>
    <w:rsid w:val="004D1BA1"/>
    <w:rsid w:val="004D2232"/>
    <w:rsid w:val="004D4D0C"/>
    <w:rsid w:val="004D50FC"/>
    <w:rsid w:val="004D768B"/>
    <w:rsid w:val="004D7BF1"/>
    <w:rsid w:val="004D7F09"/>
    <w:rsid w:val="004E3E36"/>
    <w:rsid w:val="004E6328"/>
    <w:rsid w:val="004E78E5"/>
    <w:rsid w:val="004F0316"/>
    <w:rsid w:val="004F07D7"/>
    <w:rsid w:val="004F1A08"/>
    <w:rsid w:val="004F21EC"/>
    <w:rsid w:val="004F3BFF"/>
    <w:rsid w:val="004F6233"/>
    <w:rsid w:val="004F6FD5"/>
    <w:rsid w:val="004F715E"/>
    <w:rsid w:val="004F7220"/>
    <w:rsid w:val="004F7660"/>
    <w:rsid w:val="004F7889"/>
    <w:rsid w:val="00503CF3"/>
    <w:rsid w:val="00503DBD"/>
    <w:rsid w:val="00503FDE"/>
    <w:rsid w:val="005140AB"/>
    <w:rsid w:val="005163B2"/>
    <w:rsid w:val="005164B2"/>
    <w:rsid w:val="0051704C"/>
    <w:rsid w:val="00520674"/>
    <w:rsid w:val="005220D6"/>
    <w:rsid w:val="0052524E"/>
    <w:rsid w:val="005307BE"/>
    <w:rsid w:val="00531F9F"/>
    <w:rsid w:val="00533367"/>
    <w:rsid w:val="00533CEE"/>
    <w:rsid w:val="005355ED"/>
    <w:rsid w:val="00535ABD"/>
    <w:rsid w:val="00545E45"/>
    <w:rsid w:val="00546329"/>
    <w:rsid w:val="00551809"/>
    <w:rsid w:val="0056059F"/>
    <w:rsid w:val="00560CA4"/>
    <w:rsid w:val="005629FE"/>
    <w:rsid w:val="00564AF8"/>
    <w:rsid w:val="00565A5E"/>
    <w:rsid w:val="00566B6F"/>
    <w:rsid w:val="005678E0"/>
    <w:rsid w:val="005709C5"/>
    <w:rsid w:val="00576357"/>
    <w:rsid w:val="00580B47"/>
    <w:rsid w:val="0058160F"/>
    <w:rsid w:val="00584548"/>
    <w:rsid w:val="00591003"/>
    <w:rsid w:val="00591FE2"/>
    <w:rsid w:val="0059377F"/>
    <w:rsid w:val="005943C5"/>
    <w:rsid w:val="00596089"/>
    <w:rsid w:val="00596F0A"/>
    <w:rsid w:val="0059735F"/>
    <w:rsid w:val="0059740E"/>
    <w:rsid w:val="00597A70"/>
    <w:rsid w:val="005A0273"/>
    <w:rsid w:val="005A0AB3"/>
    <w:rsid w:val="005A29BB"/>
    <w:rsid w:val="005A4BA9"/>
    <w:rsid w:val="005A5140"/>
    <w:rsid w:val="005A682D"/>
    <w:rsid w:val="005B050D"/>
    <w:rsid w:val="005B0A11"/>
    <w:rsid w:val="005B3641"/>
    <w:rsid w:val="005B3B74"/>
    <w:rsid w:val="005C1420"/>
    <w:rsid w:val="005C33AC"/>
    <w:rsid w:val="005D1202"/>
    <w:rsid w:val="005D2264"/>
    <w:rsid w:val="005D251C"/>
    <w:rsid w:val="005D252D"/>
    <w:rsid w:val="005D3BFB"/>
    <w:rsid w:val="005D4238"/>
    <w:rsid w:val="005D47C7"/>
    <w:rsid w:val="005D5475"/>
    <w:rsid w:val="005D5A0D"/>
    <w:rsid w:val="005D7143"/>
    <w:rsid w:val="005E1736"/>
    <w:rsid w:val="005E425C"/>
    <w:rsid w:val="005E630B"/>
    <w:rsid w:val="005E6ED2"/>
    <w:rsid w:val="005E6F9A"/>
    <w:rsid w:val="005F2936"/>
    <w:rsid w:val="005F2E01"/>
    <w:rsid w:val="005F4ED4"/>
    <w:rsid w:val="0060015E"/>
    <w:rsid w:val="00600238"/>
    <w:rsid w:val="00601661"/>
    <w:rsid w:val="006016D4"/>
    <w:rsid w:val="00601700"/>
    <w:rsid w:val="00602986"/>
    <w:rsid w:val="00602E4B"/>
    <w:rsid w:val="006039C1"/>
    <w:rsid w:val="00604C4E"/>
    <w:rsid w:val="0060555A"/>
    <w:rsid w:val="006067BD"/>
    <w:rsid w:val="00606FEF"/>
    <w:rsid w:val="00612DC0"/>
    <w:rsid w:val="0061462C"/>
    <w:rsid w:val="00614C46"/>
    <w:rsid w:val="00616852"/>
    <w:rsid w:val="00620B17"/>
    <w:rsid w:val="0062148D"/>
    <w:rsid w:val="00622E13"/>
    <w:rsid w:val="00623CBC"/>
    <w:rsid w:val="00623E31"/>
    <w:rsid w:val="0062439D"/>
    <w:rsid w:val="006248B1"/>
    <w:rsid w:val="00625B42"/>
    <w:rsid w:val="00633EAE"/>
    <w:rsid w:val="00633F6C"/>
    <w:rsid w:val="00634724"/>
    <w:rsid w:val="00640FE4"/>
    <w:rsid w:val="00643101"/>
    <w:rsid w:val="00643D6A"/>
    <w:rsid w:val="00644D21"/>
    <w:rsid w:val="00645FE5"/>
    <w:rsid w:val="00646B76"/>
    <w:rsid w:val="006503AF"/>
    <w:rsid w:val="006523A8"/>
    <w:rsid w:val="00653A3D"/>
    <w:rsid w:val="00656D32"/>
    <w:rsid w:val="00656FF7"/>
    <w:rsid w:val="00657082"/>
    <w:rsid w:val="00657AE4"/>
    <w:rsid w:val="00660DF9"/>
    <w:rsid w:val="00666845"/>
    <w:rsid w:val="00666EC4"/>
    <w:rsid w:val="006670D2"/>
    <w:rsid w:val="006706B2"/>
    <w:rsid w:val="006706FA"/>
    <w:rsid w:val="0067113A"/>
    <w:rsid w:val="00673053"/>
    <w:rsid w:val="00673DE5"/>
    <w:rsid w:val="00675922"/>
    <w:rsid w:val="00675F50"/>
    <w:rsid w:val="00676BA2"/>
    <w:rsid w:val="006800CA"/>
    <w:rsid w:val="00682618"/>
    <w:rsid w:val="006827BF"/>
    <w:rsid w:val="00682D2A"/>
    <w:rsid w:val="00683BE4"/>
    <w:rsid w:val="006856A3"/>
    <w:rsid w:val="006858DB"/>
    <w:rsid w:val="00687A1F"/>
    <w:rsid w:val="00690B4E"/>
    <w:rsid w:val="00690C56"/>
    <w:rsid w:val="00693307"/>
    <w:rsid w:val="006934C4"/>
    <w:rsid w:val="006A0D58"/>
    <w:rsid w:val="006A6A79"/>
    <w:rsid w:val="006B2816"/>
    <w:rsid w:val="006B318E"/>
    <w:rsid w:val="006C0227"/>
    <w:rsid w:val="006C1E76"/>
    <w:rsid w:val="006C234A"/>
    <w:rsid w:val="006C3517"/>
    <w:rsid w:val="006D02E8"/>
    <w:rsid w:val="006D1553"/>
    <w:rsid w:val="006D1C15"/>
    <w:rsid w:val="006D30F7"/>
    <w:rsid w:val="006D4149"/>
    <w:rsid w:val="006D53A1"/>
    <w:rsid w:val="006D579A"/>
    <w:rsid w:val="006D7980"/>
    <w:rsid w:val="006E1A5C"/>
    <w:rsid w:val="006E1F3F"/>
    <w:rsid w:val="006E43D4"/>
    <w:rsid w:val="006E6CFD"/>
    <w:rsid w:val="006E75E1"/>
    <w:rsid w:val="006F1A4F"/>
    <w:rsid w:val="006F3066"/>
    <w:rsid w:val="006F411A"/>
    <w:rsid w:val="007029B8"/>
    <w:rsid w:val="007031A3"/>
    <w:rsid w:val="007109FF"/>
    <w:rsid w:val="00712A78"/>
    <w:rsid w:val="007165FA"/>
    <w:rsid w:val="007175A8"/>
    <w:rsid w:val="00717EF1"/>
    <w:rsid w:val="0072422E"/>
    <w:rsid w:val="00726DFB"/>
    <w:rsid w:val="007302D1"/>
    <w:rsid w:val="00730CEC"/>
    <w:rsid w:val="00731D20"/>
    <w:rsid w:val="00734484"/>
    <w:rsid w:val="00734776"/>
    <w:rsid w:val="00737AEE"/>
    <w:rsid w:val="007426CE"/>
    <w:rsid w:val="00744565"/>
    <w:rsid w:val="00747BFB"/>
    <w:rsid w:val="007536BF"/>
    <w:rsid w:val="0075663C"/>
    <w:rsid w:val="00757595"/>
    <w:rsid w:val="00760A4E"/>
    <w:rsid w:val="00760EB9"/>
    <w:rsid w:val="00762872"/>
    <w:rsid w:val="00762E71"/>
    <w:rsid w:val="007648F5"/>
    <w:rsid w:val="007649B1"/>
    <w:rsid w:val="00773A8D"/>
    <w:rsid w:val="007740BB"/>
    <w:rsid w:val="00775C4C"/>
    <w:rsid w:val="00776AA2"/>
    <w:rsid w:val="0078149A"/>
    <w:rsid w:val="007862FE"/>
    <w:rsid w:val="00790C7D"/>
    <w:rsid w:val="00790D97"/>
    <w:rsid w:val="00792EB9"/>
    <w:rsid w:val="007939EF"/>
    <w:rsid w:val="00795B76"/>
    <w:rsid w:val="0079618F"/>
    <w:rsid w:val="007A3120"/>
    <w:rsid w:val="007A48B1"/>
    <w:rsid w:val="007A5C69"/>
    <w:rsid w:val="007A5FD1"/>
    <w:rsid w:val="007B0D6D"/>
    <w:rsid w:val="007B0EAF"/>
    <w:rsid w:val="007B28E0"/>
    <w:rsid w:val="007B3213"/>
    <w:rsid w:val="007B78AB"/>
    <w:rsid w:val="007C5F4A"/>
    <w:rsid w:val="007C601C"/>
    <w:rsid w:val="007C775E"/>
    <w:rsid w:val="007D14EC"/>
    <w:rsid w:val="007D2726"/>
    <w:rsid w:val="007D6B39"/>
    <w:rsid w:val="007E04CF"/>
    <w:rsid w:val="007E1B14"/>
    <w:rsid w:val="007E1B6D"/>
    <w:rsid w:val="007E1C9A"/>
    <w:rsid w:val="007E23D8"/>
    <w:rsid w:val="007E2D52"/>
    <w:rsid w:val="007E2E49"/>
    <w:rsid w:val="007E33B3"/>
    <w:rsid w:val="007E3EAB"/>
    <w:rsid w:val="007E5096"/>
    <w:rsid w:val="007F0C09"/>
    <w:rsid w:val="007F4C80"/>
    <w:rsid w:val="007F4F1A"/>
    <w:rsid w:val="007F77D2"/>
    <w:rsid w:val="007F7F8F"/>
    <w:rsid w:val="00800E71"/>
    <w:rsid w:val="00801390"/>
    <w:rsid w:val="00802B7D"/>
    <w:rsid w:val="00803B34"/>
    <w:rsid w:val="00810D15"/>
    <w:rsid w:val="00811134"/>
    <w:rsid w:val="008113DA"/>
    <w:rsid w:val="008133B4"/>
    <w:rsid w:val="00813D83"/>
    <w:rsid w:val="00815239"/>
    <w:rsid w:val="008162D2"/>
    <w:rsid w:val="0081697D"/>
    <w:rsid w:val="00816F77"/>
    <w:rsid w:val="00820805"/>
    <w:rsid w:val="0082533E"/>
    <w:rsid w:val="00826984"/>
    <w:rsid w:val="00826B66"/>
    <w:rsid w:val="00833747"/>
    <w:rsid w:val="00834506"/>
    <w:rsid w:val="00840B08"/>
    <w:rsid w:val="008410E1"/>
    <w:rsid w:val="00842A39"/>
    <w:rsid w:val="00842D27"/>
    <w:rsid w:val="00845129"/>
    <w:rsid w:val="008474E7"/>
    <w:rsid w:val="00850CDD"/>
    <w:rsid w:val="008605BB"/>
    <w:rsid w:val="00860DAC"/>
    <w:rsid w:val="00861CFF"/>
    <w:rsid w:val="00863784"/>
    <w:rsid w:val="00866F28"/>
    <w:rsid w:val="00870A5C"/>
    <w:rsid w:val="00871665"/>
    <w:rsid w:val="008744D0"/>
    <w:rsid w:val="00876396"/>
    <w:rsid w:val="008766A1"/>
    <w:rsid w:val="0088008E"/>
    <w:rsid w:val="0088531D"/>
    <w:rsid w:val="00886B35"/>
    <w:rsid w:val="008910A3"/>
    <w:rsid w:val="008921C1"/>
    <w:rsid w:val="00896386"/>
    <w:rsid w:val="0089728F"/>
    <w:rsid w:val="008A18B4"/>
    <w:rsid w:val="008A615D"/>
    <w:rsid w:val="008A63A9"/>
    <w:rsid w:val="008A723B"/>
    <w:rsid w:val="008B21B7"/>
    <w:rsid w:val="008B5DDE"/>
    <w:rsid w:val="008C00A8"/>
    <w:rsid w:val="008C0BA7"/>
    <w:rsid w:val="008C13C8"/>
    <w:rsid w:val="008C385F"/>
    <w:rsid w:val="008E2913"/>
    <w:rsid w:val="008E3741"/>
    <w:rsid w:val="008E42EE"/>
    <w:rsid w:val="008E4F55"/>
    <w:rsid w:val="008E6250"/>
    <w:rsid w:val="008E6E2B"/>
    <w:rsid w:val="008F43D1"/>
    <w:rsid w:val="008F47E9"/>
    <w:rsid w:val="008F4CB8"/>
    <w:rsid w:val="00902C21"/>
    <w:rsid w:val="009038CB"/>
    <w:rsid w:val="009043BD"/>
    <w:rsid w:val="00906448"/>
    <w:rsid w:val="00907A5F"/>
    <w:rsid w:val="00912B03"/>
    <w:rsid w:val="00914C81"/>
    <w:rsid w:val="00914C9D"/>
    <w:rsid w:val="00914D69"/>
    <w:rsid w:val="00914E2E"/>
    <w:rsid w:val="009154F8"/>
    <w:rsid w:val="009179E9"/>
    <w:rsid w:val="00921A75"/>
    <w:rsid w:val="0092422C"/>
    <w:rsid w:val="0092611F"/>
    <w:rsid w:val="009308E5"/>
    <w:rsid w:val="00931493"/>
    <w:rsid w:val="009331F5"/>
    <w:rsid w:val="00936047"/>
    <w:rsid w:val="00936E99"/>
    <w:rsid w:val="009411F9"/>
    <w:rsid w:val="009417B2"/>
    <w:rsid w:val="00945542"/>
    <w:rsid w:val="00955E60"/>
    <w:rsid w:val="00960049"/>
    <w:rsid w:val="00960D0F"/>
    <w:rsid w:val="00962A9F"/>
    <w:rsid w:val="00965149"/>
    <w:rsid w:val="00965FCD"/>
    <w:rsid w:val="009663D9"/>
    <w:rsid w:val="0096735D"/>
    <w:rsid w:val="00970377"/>
    <w:rsid w:val="00970EBF"/>
    <w:rsid w:val="00972882"/>
    <w:rsid w:val="00973140"/>
    <w:rsid w:val="0097409C"/>
    <w:rsid w:val="00974839"/>
    <w:rsid w:val="00977356"/>
    <w:rsid w:val="0097765A"/>
    <w:rsid w:val="00980648"/>
    <w:rsid w:val="00980B1F"/>
    <w:rsid w:val="00981523"/>
    <w:rsid w:val="00982FFD"/>
    <w:rsid w:val="009875CA"/>
    <w:rsid w:val="00990C0F"/>
    <w:rsid w:val="009956BA"/>
    <w:rsid w:val="009A1D47"/>
    <w:rsid w:val="009A36AE"/>
    <w:rsid w:val="009A4F90"/>
    <w:rsid w:val="009A5505"/>
    <w:rsid w:val="009A5595"/>
    <w:rsid w:val="009A5EF3"/>
    <w:rsid w:val="009A6D91"/>
    <w:rsid w:val="009B0F2E"/>
    <w:rsid w:val="009B1503"/>
    <w:rsid w:val="009B19FC"/>
    <w:rsid w:val="009B386D"/>
    <w:rsid w:val="009B4AA4"/>
    <w:rsid w:val="009C0C93"/>
    <w:rsid w:val="009C17DF"/>
    <w:rsid w:val="009C2489"/>
    <w:rsid w:val="009C37E0"/>
    <w:rsid w:val="009C4BF4"/>
    <w:rsid w:val="009C527F"/>
    <w:rsid w:val="009C54CD"/>
    <w:rsid w:val="009C5BEE"/>
    <w:rsid w:val="009C66DE"/>
    <w:rsid w:val="009D07AC"/>
    <w:rsid w:val="009D1CD9"/>
    <w:rsid w:val="009D21CB"/>
    <w:rsid w:val="009D34FE"/>
    <w:rsid w:val="009D4A6A"/>
    <w:rsid w:val="009D4F98"/>
    <w:rsid w:val="009E0123"/>
    <w:rsid w:val="009E109E"/>
    <w:rsid w:val="009E29BF"/>
    <w:rsid w:val="009E2A32"/>
    <w:rsid w:val="009E2F24"/>
    <w:rsid w:val="009E32DB"/>
    <w:rsid w:val="009E56B9"/>
    <w:rsid w:val="009F3D19"/>
    <w:rsid w:val="009F4BBE"/>
    <w:rsid w:val="009F586D"/>
    <w:rsid w:val="009F7B55"/>
    <w:rsid w:val="00A0293C"/>
    <w:rsid w:val="00A036A5"/>
    <w:rsid w:val="00A04C09"/>
    <w:rsid w:val="00A1190A"/>
    <w:rsid w:val="00A12390"/>
    <w:rsid w:val="00A12938"/>
    <w:rsid w:val="00A1447B"/>
    <w:rsid w:val="00A16003"/>
    <w:rsid w:val="00A16B1C"/>
    <w:rsid w:val="00A179C2"/>
    <w:rsid w:val="00A17C34"/>
    <w:rsid w:val="00A22F7B"/>
    <w:rsid w:val="00A24913"/>
    <w:rsid w:val="00A260E9"/>
    <w:rsid w:val="00A27899"/>
    <w:rsid w:val="00A302E8"/>
    <w:rsid w:val="00A319ED"/>
    <w:rsid w:val="00A31B70"/>
    <w:rsid w:val="00A324D5"/>
    <w:rsid w:val="00A32E6E"/>
    <w:rsid w:val="00A34497"/>
    <w:rsid w:val="00A353F6"/>
    <w:rsid w:val="00A35C6B"/>
    <w:rsid w:val="00A36337"/>
    <w:rsid w:val="00A37009"/>
    <w:rsid w:val="00A4001B"/>
    <w:rsid w:val="00A4174C"/>
    <w:rsid w:val="00A42A90"/>
    <w:rsid w:val="00A4335B"/>
    <w:rsid w:val="00A5234B"/>
    <w:rsid w:val="00A56A53"/>
    <w:rsid w:val="00A607ED"/>
    <w:rsid w:val="00A61AA8"/>
    <w:rsid w:val="00A64696"/>
    <w:rsid w:val="00A65AFC"/>
    <w:rsid w:val="00A665CD"/>
    <w:rsid w:val="00A66FBF"/>
    <w:rsid w:val="00A67776"/>
    <w:rsid w:val="00A67A76"/>
    <w:rsid w:val="00A72D83"/>
    <w:rsid w:val="00A73223"/>
    <w:rsid w:val="00A76FF4"/>
    <w:rsid w:val="00A80964"/>
    <w:rsid w:val="00A8244B"/>
    <w:rsid w:val="00A824C1"/>
    <w:rsid w:val="00A85CFC"/>
    <w:rsid w:val="00A86A3E"/>
    <w:rsid w:val="00A87D86"/>
    <w:rsid w:val="00A91C48"/>
    <w:rsid w:val="00A937A0"/>
    <w:rsid w:val="00A95DA2"/>
    <w:rsid w:val="00A96858"/>
    <w:rsid w:val="00A96CBB"/>
    <w:rsid w:val="00A9715E"/>
    <w:rsid w:val="00A97379"/>
    <w:rsid w:val="00AA054D"/>
    <w:rsid w:val="00AA0637"/>
    <w:rsid w:val="00AA1F12"/>
    <w:rsid w:val="00AA2B95"/>
    <w:rsid w:val="00AA30D2"/>
    <w:rsid w:val="00AA3103"/>
    <w:rsid w:val="00AA3472"/>
    <w:rsid w:val="00AA5F4F"/>
    <w:rsid w:val="00AA6E1C"/>
    <w:rsid w:val="00AB4B6B"/>
    <w:rsid w:val="00AB4D8A"/>
    <w:rsid w:val="00AB515E"/>
    <w:rsid w:val="00AC02A6"/>
    <w:rsid w:val="00AC035C"/>
    <w:rsid w:val="00AC0538"/>
    <w:rsid w:val="00AC3117"/>
    <w:rsid w:val="00AC603C"/>
    <w:rsid w:val="00AD26B2"/>
    <w:rsid w:val="00AD3097"/>
    <w:rsid w:val="00AD35E7"/>
    <w:rsid w:val="00AD481C"/>
    <w:rsid w:val="00AD68F8"/>
    <w:rsid w:val="00AD6EDA"/>
    <w:rsid w:val="00AE0275"/>
    <w:rsid w:val="00AE0D03"/>
    <w:rsid w:val="00AE362C"/>
    <w:rsid w:val="00AE5CE8"/>
    <w:rsid w:val="00AE78D9"/>
    <w:rsid w:val="00AF1A5B"/>
    <w:rsid w:val="00AF3EA7"/>
    <w:rsid w:val="00AF507C"/>
    <w:rsid w:val="00B03F6C"/>
    <w:rsid w:val="00B04DFD"/>
    <w:rsid w:val="00B10669"/>
    <w:rsid w:val="00B10F3B"/>
    <w:rsid w:val="00B132A0"/>
    <w:rsid w:val="00B1488E"/>
    <w:rsid w:val="00B17B0A"/>
    <w:rsid w:val="00B23A41"/>
    <w:rsid w:val="00B23E3D"/>
    <w:rsid w:val="00B249E0"/>
    <w:rsid w:val="00B25C1A"/>
    <w:rsid w:val="00B27179"/>
    <w:rsid w:val="00B337EB"/>
    <w:rsid w:val="00B339C6"/>
    <w:rsid w:val="00B3458F"/>
    <w:rsid w:val="00B35E7A"/>
    <w:rsid w:val="00B3653F"/>
    <w:rsid w:val="00B37B0E"/>
    <w:rsid w:val="00B41562"/>
    <w:rsid w:val="00B44342"/>
    <w:rsid w:val="00B46A50"/>
    <w:rsid w:val="00B46B2C"/>
    <w:rsid w:val="00B511D5"/>
    <w:rsid w:val="00B52E68"/>
    <w:rsid w:val="00B53297"/>
    <w:rsid w:val="00B54E20"/>
    <w:rsid w:val="00B550ED"/>
    <w:rsid w:val="00B55F32"/>
    <w:rsid w:val="00B56843"/>
    <w:rsid w:val="00B61DDE"/>
    <w:rsid w:val="00B652C7"/>
    <w:rsid w:val="00B7085F"/>
    <w:rsid w:val="00B73C98"/>
    <w:rsid w:val="00B73E7C"/>
    <w:rsid w:val="00B7461C"/>
    <w:rsid w:val="00B74C27"/>
    <w:rsid w:val="00B831A9"/>
    <w:rsid w:val="00B85B36"/>
    <w:rsid w:val="00B86066"/>
    <w:rsid w:val="00B86B30"/>
    <w:rsid w:val="00B91248"/>
    <w:rsid w:val="00B9245E"/>
    <w:rsid w:val="00B93FF4"/>
    <w:rsid w:val="00B9548E"/>
    <w:rsid w:val="00B975BD"/>
    <w:rsid w:val="00BA083E"/>
    <w:rsid w:val="00BA0E82"/>
    <w:rsid w:val="00BA1E12"/>
    <w:rsid w:val="00BA5622"/>
    <w:rsid w:val="00BA6B6A"/>
    <w:rsid w:val="00BB0327"/>
    <w:rsid w:val="00BB10FF"/>
    <w:rsid w:val="00BB597A"/>
    <w:rsid w:val="00BB642E"/>
    <w:rsid w:val="00BC0040"/>
    <w:rsid w:val="00BC042E"/>
    <w:rsid w:val="00BC0A4A"/>
    <w:rsid w:val="00BC1D1D"/>
    <w:rsid w:val="00BC28C8"/>
    <w:rsid w:val="00BC2CE7"/>
    <w:rsid w:val="00BC4D7E"/>
    <w:rsid w:val="00BC551B"/>
    <w:rsid w:val="00BC6D62"/>
    <w:rsid w:val="00BC76C8"/>
    <w:rsid w:val="00BD1141"/>
    <w:rsid w:val="00BD25B7"/>
    <w:rsid w:val="00BD3173"/>
    <w:rsid w:val="00BD75C8"/>
    <w:rsid w:val="00BE0B1C"/>
    <w:rsid w:val="00BE1FAE"/>
    <w:rsid w:val="00BE20CC"/>
    <w:rsid w:val="00BE5695"/>
    <w:rsid w:val="00BE64BB"/>
    <w:rsid w:val="00BE69C0"/>
    <w:rsid w:val="00BF2D15"/>
    <w:rsid w:val="00BF58BB"/>
    <w:rsid w:val="00BF72AF"/>
    <w:rsid w:val="00C00046"/>
    <w:rsid w:val="00C00BDA"/>
    <w:rsid w:val="00C03856"/>
    <w:rsid w:val="00C0394B"/>
    <w:rsid w:val="00C11D50"/>
    <w:rsid w:val="00C11E5D"/>
    <w:rsid w:val="00C13A7C"/>
    <w:rsid w:val="00C14A62"/>
    <w:rsid w:val="00C14B32"/>
    <w:rsid w:val="00C14F70"/>
    <w:rsid w:val="00C1533F"/>
    <w:rsid w:val="00C20E1D"/>
    <w:rsid w:val="00C23EDC"/>
    <w:rsid w:val="00C26E0A"/>
    <w:rsid w:val="00C27CD9"/>
    <w:rsid w:val="00C31395"/>
    <w:rsid w:val="00C3244B"/>
    <w:rsid w:val="00C333A5"/>
    <w:rsid w:val="00C37009"/>
    <w:rsid w:val="00C37FCD"/>
    <w:rsid w:val="00C42F31"/>
    <w:rsid w:val="00C4519E"/>
    <w:rsid w:val="00C475D4"/>
    <w:rsid w:val="00C47964"/>
    <w:rsid w:val="00C47C29"/>
    <w:rsid w:val="00C50EE7"/>
    <w:rsid w:val="00C51529"/>
    <w:rsid w:val="00C52540"/>
    <w:rsid w:val="00C531E8"/>
    <w:rsid w:val="00C55624"/>
    <w:rsid w:val="00C60F00"/>
    <w:rsid w:val="00C6277D"/>
    <w:rsid w:val="00C64111"/>
    <w:rsid w:val="00C648BA"/>
    <w:rsid w:val="00C66280"/>
    <w:rsid w:val="00C665D4"/>
    <w:rsid w:val="00C67398"/>
    <w:rsid w:val="00C70AC6"/>
    <w:rsid w:val="00C86387"/>
    <w:rsid w:val="00C910D5"/>
    <w:rsid w:val="00C91A75"/>
    <w:rsid w:val="00C932B9"/>
    <w:rsid w:val="00C950FF"/>
    <w:rsid w:val="00C952C5"/>
    <w:rsid w:val="00C96DB3"/>
    <w:rsid w:val="00CA1C96"/>
    <w:rsid w:val="00CA2CF2"/>
    <w:rsid w:val="00CA2FF4"/>
    <w:rsid w:val="00CA482B"/>
    <w:rsid w:val="00CA5540"/>
    <w:rsid w:val="00CA6FAA"/>
    <w:rsid w:val="00CA7851"/>
    <w:rsid w:val="00CB1407"/>
    <w:rsid w:val="00CB3AF8"/>
    <w:rsid w:val="00CB3C87"/>
    <w:rsid w:val="00CB7FE0"/>
    <w:rsid w:val="00CC04DF"/>
    <w:rsid w:val="00CC1C7D"/>
    <w:rsid w:val="00CC298B"/>
    <w:rsid w:val="00CC59B8"/>
    <w:rsid w:val="00CC5A62"/>
    <w:rsid w:val="00CC5BF6"/>
    <w:rsid w:val="00CC656B"/>
    <w:rsid w:val="00CD0207"/>
    <w:rsid w:val="00CD2FB2"/>
    <w:rsid w:val="00CD3F77"/>
    <w:rsid w:val="00CD483A"/>
    <w:rsid w:val="00CD7145"/>
    <w:rsid w:val="00CE14F9"/>
    <w:rsid w:val="00CE25A6"/>
    <w:rsid w:val="00CE34AE"/>
    <w:rsid w:val="00CE50AD"/>
    <w:rsid w:val="00CF278B"/>
    <w:rsid w:val="00CF29AF"/>
    <w:rsid w:val="00CF3F88"/>
    <w:rsid w:val="00CF7357"/>
    <w:rsid w:val="00D0443D"/>
    <w:rsid w:val="00D07B43"/>
    <w:rsid w:val="00D07DB9"/>
    <w:rsid w:val="00D106B8"/>
    <w:rsid w:val="00D10AB9"/>
    <w:rsid w:val="00D121BB"/>
    <w:rsid w:val="00D1225D"/>
    <w:rsid w:val="00D126AA"/>
    <w:rsid w:val="00D13718"/>
    <w:rsid w:val="00D14C70"/>
    <w:rsid w:val="00D165D7"/>
    <w:rsid w:val="00D16868"/>
    <w:rsid w:val="00D16B74"/>
    <w:rsid w:val="00D16D86"/>
    <w:rsid w:val="00D175FD"/>
    <w:rsid w:val="00D17817"/>
    <w:rsid w:val="00D21BEB"/>
    <w:rsid w:val="00D241A9"/>
    <w:rsid w:val="00D26A99"/>
    <w:rsid w:val="00D276EC"/>
    <w:rsid w:val="00D30B09"/>
    <w:rsid w:val="00D310A4"/>
    <w:rsid w:val="00D348CB"/>
    <w:rsid w:val="00D34FDE"/>
    <w:rsid w:val="00D40A61"/>
    <w:rsid w:val="00D45A25"/>
    <w:rsid w:val="00D45E54"/>
    <w:rsid w:val="00D50A45"/>
    <w:rsid w:val="00D50EAC"/>
    <w:rsid w:val="00D51155"/>
    <w:rsid w:val="00D5251C"/>
    <w:rsid w:val="00D548B6"/>
    <w:rsid w:val="00D54918"/>
    <w:rsid w:val="00D57E3D"/>
    <w:rsid w:val="00D60E7D"/>
    <w:rsid w:val="00D63E84"/>
    <w:rsid w:val="00D65B4A"/>
    <w:rsid w:val="00D66084"/>
    <w:rsid w:val="00D66A39"/>
    <w:rsid w:val="00D670F1"/>
    <w:rsid w:val="00D67F22"/>
    <w:rsid w:val="00D71598"/>
    <w:rsid w:val="00D729F2"/>
    <w:rsid w:val="00D7461E"/>
    <w:rsid w:val="00D749F0"/>
    <w:rsid w:val="00D74E2B"/>
    <w:rsid w:val="00D76DAF"/>
    <w:rsid w:val="00D776AC"/>
    <w:rsid w:val="00D808ED"/>
    <w:rsid w:val="00D81BF9"/>
    <w:rsid w:val="00D81EEC"/>
    <w:rsid w:val="00D8224C"/>
    <w:rsid w:val="00D83E77"/>
    <w:rsid w:val="00D855E3"/>
    <w:rsid w:val="00D8593C"/>
    <w:rsid w:val="00D85C6E"/>
    <w:rsid w:val="00D8715C"/>
    <w:rsid w:val="00D877CA"/>
    <w:rsid w:val="00D903E6"/>
    <w:rsid w:val="00D94F86"/>
    <w:rsid w:val="00D95D4C"/>
    <w:rsid w:val="00D95E25"/>
    <w:rsid w:val="00DA0267"/>
    <w:rsid w:val="00DA0AAB"/>
    <w:rsid w:val="00DA1D0D"/>
    <w:rsid w:val="00DA3CFF"/>
    <w:rsid w:val="00DA555A"/>
    <w:rsid w:val="00DA5AB3"/>
    <w:rsid w:val="00DB1436"/>
    <w:rsid w:val="00DB333F"/>
    <w:rsid w:val="00DB3CDF"/>
    <w:rsid w:val="00DB5860"/>
    <w:rsid w:val="00DB7AED"/>
    <w:rsid w:val="00DB7E96"/>
    <w:rsid w:val="00DC0C2B"/>
    <w:rsid w:val="00DC1960"/>
    <w:rsid w:val="00DC2A66"/>
    <w:rsid w:val="00DC472F"/>
    <w:rsid w:val="00DC68D7"/>
    <w:rsid w:val="00DD0B8D"/>
    <w:rsid w:val="00DD2A62"/>
    <w:rsid w:val="00DD40F2"/>
    <w:rsid w:val="00DD49B6"/>
    <w:rsid w:val="00DD5AB5"/>
    <w:rsid w:val="00DE010C"/>
    <w:rsid w:val="00DE13FD"/>
    <w:rsid w:val="00DE56B8"/>
    <w:rsid w:val="00DE5798"/>
    <w:rsid w:val="00DE658A"/>
    <w:rsid w:val="00DE7887"/>
    <w:rsid w:val="00DE79F4"/>
    <w:rsid w:val="00DF1DE3"/>
    <w:rsid w:val="00DF316D"/>
    <w:rsid w:val="00DF3A24"/>
    <w:rsid w:val="00DF48D7"/>
    <w:rsid w:val="00DF5144"/>
    <w:rsid w:val="00DF67FF"/>
    <w:rsid w:val="00E00D2E"/>
    <w:rsid w:val="00E033B7"/>
    <w:rsid w:val="00E0656A"/>
    <w:rsid w:val="00E06D76"/>
    <w:rsid w:val="00E10BAF"/>
    <w:rsid w:val="00E10DE7"/>
    <w:rsid w:val="00E11F67"/>
    <w:rsid w:val="00E13A71"/>
    <w:rsid w:val="00E15633"/>
    <w:rsid w:val="00E162B9"/>
    <w:rsid w:val="00E16409"/>
    <w:rsid w:val="00E17E36"/>
    <w:rsid w:val="00E21233"/>
    <w:rsid w:val="00E23268"/>
    <w:rsid w:val="00E23E4F"/>
    <w:rsid w:val="00E249C2"/>
    <w:rsid w:val="00E25883"/>
    <w:rsid w:val="00E26A47"/>
    <w:rsid w:val="00E26FDA"/>
    <w:rsid w:val="00E276D3"/>
    <w:rsid w:val="00E31A6E"/>
    <w:rsid w:val="00E342BB"/>
    <w:rsid w:val="00E368DC"/>
    <w:rsid w:val="00E3765A"/>
    <w:rsid w:val="00E40E56"/>
    <w:rsid w:val="00E416D8"/>
    <w:rsid w:val="00E41998"/>
    <w:rsid w:val="00E41C78"/>
    <w:rsid w:val="00E4348C"/>
    <w:rsid w:val="00E464D3"/>
    <w:rsid w:val="00E470C8"/>
    <w:rsid w:val="00E4775F"/>
    <w:rsid w:val="00E55318"/>
    <w:rsid w:val="00E564CC"/>
    <w:rsid w:val="00E6009A"/>
    <w:rsid w:val="00E6356D"/>
    <w:rsid w:val="00E63F34"/>
    <w:rsid w:val="00E65521"/>
    <w:rsid w:val="00E6631F"/>
    <w:rsid w:val="00E669AA"/>
    <w:rsid w:val="00E66B3D"/>
    <w:rsid w:val="00E70A3F"/>
    <w:rsid w:val="00E71F53"/>
    <w:rsid w:val="00E73EE4"/>
    <w:rsid w:val="00E80458"/>
    <w:rsid w:val="00E81A75"/>
    <w:rsid w:val="00E81F49"/>
    <w:rsid w:val="00E831B3"/>
    <w:rsid w:val="00E8588E"/>
    <w:rsid w:val="00E8649A"/>
    <w:rsid w:val="00E94359"/>
    <w:rsid w:val="00E94805"/>
    <w:rsid w:val="00E94903"/>
    <w:rsid w:val="00E95279"/>
    <w:rsid w:val="00E95962"/>
    <w:rsid w:val="00EA027E"/>
    <w:rsid w:val="00EA0885"/>
    <w:rsid w:val="00EA098C"/>
    <w:rsid w:val="00EA20C5"/>
    <w:rsid w:val="00EA35F6"/>
    <w:rsid w:val="00EA3C5D"/>
    <w:rsid w:val="00EA4BE1"/>
    <w:rsid w:val="00EB1291"/>
    <w:rsid w:val="00EB4DB7"/>
    <w:rsid w:val="00EB5054"/>
    <w:rsid w:val="00EB7082"/>
    <w:rsid w:val="00EC06E7"/>
    <w:rsid w:val="00EC1318"/>
    <w:rsid w:val="00EC1D89"/>
    <w:rsid w:val="00EC25E3"/>
    <w:rsid w:val="00EC4B3E"/>
    <w:rsid w:val="00EC500D"/>
    <w:rsid w:val="00EC6315"/>
    <w:rsid w:val="00EC6DEB"/>
    <w:rsid w:val="00ED108B"/>
    <w:rsid w:val="00ED10AF"/>
    <w:rsid w:val="00ED1D41"/>
    <w:rsid w:val="00ED246A"/>
    <w:rsid w:val="00ED602A"/>
    <w:rsid w:val="00EE088A"/>
    <w:rsid w:val="00EE0ACF"/>
    <w:rsid w:val="00EE0AE9"/>
    <w:rsid w:val="00EE46C2"/>
    <w:rsid w:val="00EE64C3"/>
    <w:rsid w:val="00EF0927"/>
    <w:rsid w:val="00EF11EF"/>
    <w:rsid w:val="00EF2DD6"/>
    <w:rsid w:val="00EF4072"/>
    <w:rsid w:val="00EF62F3"/>
    <w:rsid w:val="00EF6654"/>
    <w:rsid w:val="00EF7123"/>
    <w:rsid w:val="00EF7604"/>
    <w:rsid w:val="00F02EA0"/>
    <w:rsid w:val="00F03913"/>
    <w:rsid w:val="00F039EC"/>
    <w:rsid w:val="00F03F70"/>
    <w:rsid w:val="00F040BF"/>
    <w:rsid w:val="00F076C5"/>
    <w:rsid w:val="00F1161C"/>
    <w:rsid w:val="00F124B5"/>
    <w:rsid w:val="00F15127"/>
    <w:rsid w:val="00F16988"/>
    <w:rsid w:val="00F202E1"/>
    <w:rsid w:val="00F21779"/>
    <w:rsid w:val="00F22BD0"/>
    <w:rsid w:val="00F260A2"/>
    <w:rsid w:val="00F302B7"/>
    <w:rsid w:val="00F3140A"/>
    <w:rsid w:val="00F31725"/>
    <w:rsid w:val="00F3180B"/>
    <w:rsid w:val="00F3184A"/>
    <w:rsid w:val="00F33041"/>
    <w:rsid w:val="00F33472"/>
    <w:rsid w:val="00F358E7"/>
    <w:rsid w:val="00F41156"/>
    <w:rsid w:val="00F4149D"/>
    <w:rsid w:val="00F414EA"/>
    <w:rsid w:val="00F41898"/>
    <w:rsid w:val="00F437EE"/>
    <w:rsid w:val="00F468FA"/>
    <w:rsid w:val="00F51B31"/>
    <w:rsid w:val="00F53F36"/>
    <w:rsid w:val="00F56527"/>
    <w:rsid w:val="00F57F6E"/>
    <w:rsid w:val="00F60064"/>
    <w:rsid w:val="00F64CE3"/>
    <w:rsid w:val="00F64E98"/>
    <w:rsid w:val="00F66765"/>
    <w:rsid w:val="00F70302"/>
    <w:rsid w:val="00F71072"/>
    <w:rsid w:val="00F72512"/>
    <w:rsid w:val="00F72991"/>
    <w:rsid w:val="00F750CE"/>
    <w:rsid w:val="00F7545C"/>
    <w:rsid w:val="00F75CB6"/>
    <w:rsid w:val="00F8347A"/>
    <w:rsid w:val="00F83C63"/>
    <w:rsid w:val="00F83CE9"/>
    <w:rsid w:val="00F84D56"/>
    <w:rsid w:val="00F878C4"/>
    <w:rsid w:val="00F92098"/>
    <w:rsid w:val="00F92413"/>
    <w:rsid w:val="00F9398E"/>
    <w:rsid w:val="00F96649"/>
    <w:rsid w:val="00F9674F"/>
    <w:rsid w:val="00FA184C"/>
    <w:rsid w:val="00FA196A"/>
    <w:rsid w:val="00FA20F1"/>
    <w:rsid w:val="00FA3B59"/>
    <w:rsid w:val="00FA4514"/>
    <w:rsid w:val="00FA4547"/>
    <w:rsid w:val="00FA4FEE"/>
    <w:rsid w:val="00FA53BF"/>
    <w:rsid w:val="00FA5400"/>
    <w:rsid w:val="00FA7591"/>
    <w:rsid w:val="00FB0A76"/>
    <w:rsid w:val="00FB2156"/>
    <w:rsid w:val="00FB475C"/>
    <w:rsid w:val="00FB584E"/>
    <w:rsid w:val="00FB782B"/>
    <w:rsid w:val="00FC611F"/>
    <w:rsid w:val="00FD17C7"/>
    <w:rsid w:val="00FD7998"/>
    <w:rsid w:val="00FD7F67"/>
    <w:rsid w:val="00FE282C"/>
    <w:rsid w:val="00FE35CB"/>
    <w:rsid w:val="00FE39B8"/>
    <w:rsid w:val="00FE6E00"/>
    <w:rsid w:val="00FE7836"/>
    <w:rsid w:val="00FF1EA6"/>
    <w:rsid w:val="00FF3D27"/>
    <w:rsid w:val="00FF4B91"/>
    <w:rsid w:val="00FF5011"/>
    <w:rsid w:val="00FF6046"/>
    <w:rsid w:val="00FF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74B4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7D2726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7D272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7D2726"/>
    <w:pPr>
      <w:keepNext/>
      <w:spacing w:before="120" w:line="320" w:lineRule="exact"/>
      <w:jc w:val="center"/>
      <w:outlineLvl w:val="2"/>
    </w:pPr>
    <w:rPr>
      <w:i/>
      <w:iCs/>
      <w:sz w:val="20"/>
    </w:rPr>
  </w:style>
  <w:style w:type="paragraph" w:styleId="4">
    <w:name w:val="heading 4"/>
    <w:basedOn w:val="a0"/>
    <w:next w:val="a0"/>
    <w:qFormat/>
    <w:rsid w:val="007D2726"/>
    <w:pPr>
      <w:keepNext/>
      <w:spacing w:line="240" w:lineRule="exact"/>
      <w:jc w:val="center"/>
      <w:outlineLvl w:val="3"/>
    </w:pPr>
    <w:rPr>
      <w:i/>
      <w:iCs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1">
    <w:name w:val="1.1.1節"/>
    <w:basedOn w:val="a0"/>
    <w:next w:val="a4"/>
    <w:rsid w:val="00186A0C"/>
    <w:pPr>
      <w:autoSpaceDE w:val="0"/>
      <w:autoSpaceDN w:val="0"/>
      <w:adjustRightInd w:val="0"/>
      <w:snapToGrid w:val="0"/>
      <w:spacing w:beforeLines="50" w:afterLines="50"/>
      <w:ind w:left="280" w:hangingChars="280" w:hanging="280"/>
      <w:jc w:val="both"/>
      <w:textAlignment w:val="baseline"/>
    </w:pPr>
    <w:rPr>
      <w:rFonts w:eastAsia="標楷體"/>
      <w:b/>
      <w:caps/>
      <w:color w:val="000000"/>
      <w:spacing w:val="10"/>
      <w:kern w:val="0"/>
    </w:rPr>
  </w:style>
  <w:style w:type="paragraph" w:customStyle="1" w:styleId="11">
    <w:name w:val="1.1節"/>
    <w:basedOn w:val="a0"/>
    <w:next w:val="a4"/>
    <w:rsid w:val="009F4BBE"/>
    <w:pPr>
      <w:autoSpaceDE w:val="0"/>
      <w:autoSpaceDN w:val="0"/>
      <w:adjustRightInd w:val="0"/>
      <w:snapToGrid w:val="0"/>
      <w:spacing w:beforeLines="50" w:afterLines="50"/>
      <w:ind w:left="180" w:hangingChars="180" w:hanging="180"/>
      <w:jc w:val="both"/>
      <w:textAlignment w:val="baseline"/>
    </w:pPr>
    <w:rPr>
      <w:rFonts w:eastAsia="標楷體"/>
      <w:b/>
      <w:caps/>
      <w:color w:val="000000"/>
      <w:spacing w:val="10"/>
      <w:kern w:val="0"/>
    </w:rPr>
  </w:style>
  <w:style w:type="paragraph" w:customStyle="1" w:styleId="10">
    <w:name w:val="1.節"/>
    <w:basedOn w:val="a0"/>
    <w:next w:val="a4"/>
    <w:rsid w:val="009F4BBE"/>
    <w:pPr>
      <w:autoSpaceDE w:val="0"/>
      <w:autoSpaceDN w:val="0"/>
      <w:adjustRightInd w:val="0"/>
      <w:snapToGrid w:val="0"/>
      <w:spacing w:beforeLines="50" w:afterLines="50" w:line="320" w:lineRule="exact"/>
      <w:ind w:left="130" w:hangingChars="130" w:hanging="130"/>
      <w:jc w:val="both"/>
      <w:textAlignment w:val="baseline"/>
    </w:pPr>
    <w:rPr>
      <w:rFonts w:eastAsia="標楷體"/>
      <w:b/>
      <w:caps/>
      <w:color w:val="000000"/>
      <w:spacing w:val="10"/>
      <w:kern w:val="0"/>
      <w:sz w:val="28"/>
      <w:szCs w:val="28"/>
    </w:rPr>
  </w:style>
  <w:style w:type="paragraph" w:styleId="a5">
    <w:name w:val="header"/>
    <w:basedOn w:val="a0"/>
    <w:rsid w:val="006C0227"/>
    <w:pPr>
      <w:tabs>
        <w:tab w:val="center" w:pos="4153"/>
        <w:tab w:val="right" w:pos="8306"/>
      </w:tabs>
      <w:snapToGrid w:val="0"/>
    </w:pPr>
    <w:rPr>
      <w:sz w:val="16"/>
      <w:szCs w:val="20"/>
    </w:rPr>
  </w:style>
  <w:style w:type="paragraph" w:styleId="a6">
    <w:name w:val="footer"/>
    <w:basedOn w:val="a0"/>
    <w:link w:val="a7"/>
    <w:rsid w:val="007D27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文章字"/>
    <w:basedOn w:val="a0"/>
    <w:rsid w:val="00AC603C"/>
    <w:pPr>
      <w:autoSpaceDE w:val="0"/>
      <w:autoSpaceDN w:val="0"/>
      <w:adjustRightInd w:val="0"/>
      <w:snapToGrid w:val="0"/>
      <w:ind w:firstLineChars="200" w:firstLine="200"/>
      <w:jc w:val="both"/>
      <w:textAlignment w:val="baseline"/>
    </w:pPr>
    <w:rPr>
      <w:rFonts w:eastAsia="標楷體"/>
      <w:color w:val="000000"/>
      <w:kern w:val="0"/>
      <w:sz w:val="22"/>
    </w:rPr>
  </w:style>
  <w:style w:type="paragraph" w:customStyle="1" w:styleId="a8">
    <w:name w:val="作者姓名"/>
    <w:basedOn w:val="a0"/>
    <w:rsid w:val="004F0316"/>
    <w:pPr>
      <w:autoSpaceDE w:val="0"/>
      <w:autoSpaceDN w:val="0"/>
      <w:adjustRightInd w:val="0"/>
      <w:snapToGrid w:val="0"/>
      <w:spacing w:beforeLines="100" w:afterLines="100"/>
      <w:jc w:val="center"/>
      <w:textAlignment w:val="baseline"/>
    </w:pPr>
    <w:rPr>
      <w:rFonts w:eastAsia="標楷體"/>
      <w:kern w:val="0"/>
      <w:szCs w:val="20"/>
    </w:rPr>
  </w:style>
  <w:style w:type="character" w:styleId="a9">
    <w:name w:val="page number"/>
    <w:basedOn w:val="a1"/>
    <w:rsid w:val="007D2726"/>
  </w:style>
  <w:style w:type="paragraph" w:customStyle="1" w:styleId="aa">
    <w:name w:val="作者服務單位"/>
    <w:basedOn w:val="a0"/>
    <w:rsid w:val="00AC603C"/>
    <w:pPr>
      <w:autoSpaceDE w:val="0"/>
      <w:autoSpaceDN w:val="0"/>
      <w:adjustRightInd w:val="0"/>
      <w:snapToGrid w:val="0"/>
      <w:jc w:val="center"/>
      <w:textAlignment w:val="baseline"/>
    </w:pPr>
    <w:rPr>
      <w:rFonts w:eastAsia="標楷體"/>
      <w:color w:val="000000"/>
      <w:kern w:val="0"/>
      <w:sz w:val="18"/>
    </w:rPr>
  </w:style>
  <w:style w:type="paragraph" w:customStyle="1" w:styleId="ab">
    <w:name w:val="關鍵字"/>
    <w:basedOn w:val="a0"/>
    <w:rsid w:val="00AC603C"/>
    <w:pPr>
      <w:autoSpaceDE w:val="0"/>
      <w:autoSpaceDN w:val="0"/>
      <w:adjustRightInd w:val="0"/>
      <w:snapToGrid w:val="0"/>
      <w:spacing w:beforeLines="50" w:afterLines="50"/>
      <w:ind w:left="987" w:hanging="987"/>
      <w:textAlignment w:val="baseline"/>
    </w:pPr>
    <w:rPr>
      <w:rFonts w:eastAsia="標楷體"/>
      <w:color w:val="000000"/>
      <w:kern w:val="0"/>
      <w:sz w:val="22"/>
    </w:rPr>
  </w:style>
  <w:style w:type="character" w:customStyle="1" w:styleId="12">
    <w:name w:val="內文1"/>
    <w:rsid w:val="00FB782B"/>
    <w:rPr>
      <w:rFonts w:eastAsia="標楷體"/>
    </w:rPr>
  </w:style>
  <w:style w:type="paragraph" w:customStyle="1" w:styleId="ac">
    <w:name w:val="圖名"/>
    <w:basedOn w:val="a0"/>
    <w:next w:val="a4"/>
    <w:rsid w:val="008F4CB8"/>
    <w:pPr>
      <w:autoSpaceDE w:val="0"/>
      <w:autoSpaceDN w:val="0"/>
      <w:adjustRightInd w:val="0"/>
      <w:snapToGrid w:val="0"/>
      <w:spacing w:afterLines="50"/>
      <w:jc w:val="center"/>
    </w:pPr>
    <w:rPr>
      <w:rFonts w:eastAsia="標楷體"/>
      <w:color w:val="000000"/>
      <w:sz w:val="20"/>
      <w:szCs w:val="18"/>
    </w:rPr>
  </w:style>
  <w:style w:type="paragraph" w:customStyle="1" w:styleId="ad">
    <w:name w:val="參考文獻字"/>
    <w:basedOn w:val="a0"/>
    <w:rsid w:val="004F07D7"/>
    <w:pPr>
      <w:autoSpaceDE w:val="0"/>
      <w:autoSpaceDN w:val="0"/>
      <w:adjustRightInd w:val="0"/>
      <w:snapToGrid w:val="0"/>
      <w:spacing w:line="240" w:lineRule="exact"/>
      <w:ind w:left="255" w:hanging="255"/>
      <w:jc w:val="both"/>
      <w:textAlignment w:val="baseline"/>
    </w:pPr>
    <w:rPr>
      <w:rFonts w:eastAsia="標楷體"/>
      <w:kern w:val="0"/>
      <w:sz w:val="20"/>
      <w:szCs w:val="20"/>
    </w:rPr>
  </w:style>
  <w:style w:type="paragraph" w:customStyle="1" w:styleId="ae">
    <w:name w:val="摘要標題列"/>
    <w:basedOn w:val="111"/>
    <w:next w:val="af"/>
    <w:rsid w:val="003F50D7"/>
    <w:pPr>
      <w:jc w:val="center"/>
    </w:pPr>
    <w:rPr>
      <w:snapToGrid w:val="0"/>
    </w:rPr>
  </w:style>
  <w:style w:type="paragraph" w:styleId="af0">
    <w:name w:val="Title"/>
    <w:basedOn w:val="a0"/>
    <w:next w:val="a0"/>
    <w:qFormat/>
    <w:rsid w:val="00F41898"/>
    <w:pPr>
      <w:snapToGrid w:val="0"/>
      <w:spacing w:beforeLines="100" w:afterLines="50" w:line="360" w:lineRule="auto"/>
      <w:jc w:val="center"/>
    </w:pPr>
    <w:rPr>
      <w:rFonts w:eastAsia="標楷體"/>
      <w:b/>
      <w:color w:val="000000"/>
      <w:sz w:val="32"/>
      <w:szCs w:val="44"/>
    </w:rPr>
  </w:style>
  <w:style w:type="paragraph" w:customStyle="1" w:styleId="af1">
    <w:name w:val="表名"/>
    <w:basedOn w:val="a0"/>
    <w:link w:val="af2"/>
    <w:rsid w:val="00CE25A6"/>
    <w:pPr>
      <w:autoSpaceDE w:val="0"/>
      <w:autoSpaceDN w:val="0"/>
      <w:adjustRightInd w:val="0"/>
      <w:snapToGrid w:val="0"/>
      <w:spacing w:beforeLines="50"/>
      <w:jc w:val="center"/>
    </w:pPr>
    <w:rPr>
      <w:rFonts w:eastAsia="標楷體"/>
      <w:color w:val="000000"/>
      <w:sz w:val="20"/>
      <w:szCs w:val="18"/>
    </w:rPr>
  </w:style>
  <w:style w:type="character" w:styleId="af3">
    <w:name w:val="Hyperlink"/>
    <w:rsid w:val="00622E13"/>
    <w:rPr>
      <w:color w:val="0000FF"/>
      <w:u w:val="single"/>
    </w:rPr>
  </w:style>
  <w:style w:type="paragraph" w:customStyle="1" w:styleId="af">
    <w:name w:val="摘要文章字"/>
    <w:basedOn w:val="a4"/>
    <w:next w:val="ab"/>
    <w:rsid w:val="0044467E"/>
    <w:pPr>
      <w:spacing w:beforeLines="50" w:afterLines="50"/>
    </w:pPr>
    <w:rPr>
      <w:snapToGrid w:val="0"/>
    </w:rPr>
  </w:style>
  <w:style w:type="paragraph" w:customStyle="1" w:styleId="11a">
    <w:name w:val="1.(1)(a)"/>
    <w:basedOn w:val="a0"/>
    <w:rsid w:val="00FA4FEE"/>
    <w:pPr>
      <w:snapToGrid w:val="0"/>
      <w:spacing w:line="320" w:lineRule="exact"/>
      <w:ind w:left="150" w:hangingChars="150" w:hanging="150"/>
      <w:jc w:val="both"/>
    </w:pPr>
    <w:rPr>
      <w:rFonts w:eastAsia="標楷體"/>
      <w:color w:val="000000"/>
      <w:sz w:val="20"/>
    </w:rPr>
  </w:style>
  <w:style w:type="paragraph" w:customStyle="1" w:styleId="af4">
    <w:name w:val="圖表內文"/>
    <w:basedOn w:val="a0"/>
    <w:rsid w:val="0004381E"/>
    <w:pPr>
      <w:snapToGrid w:val="0"/>
      <w:jc w:val="center"/>
    </w:pPr>
    <w:rPr>
      <w:rFonts w:eastAsia="標楷體"/>
      <w:color w:val="000000"/>
      <w:sz w:val="20"/>
    </w:rPr>
  </w:style>
  <w:style w:type="table" w:styleId="af5">
    <w:name w:val="Table Grid"/>
    <w:basedOn w:val="a2"/>
    <w:rsid w:val="00A32E6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1"/>
    <w:rsid w:val="00267EBA"/>
    <w:rPr>
      <w:color w:val="800080"/>
      <w:u w:val="single"/>
    </w:rPr>
  </w:style>
  <w:style w:type="paragraph" w:customStyle="1" w:styleId="a">
    <w:name w:val="項目"/>
    <w:basedOn w:val="a0"/>
    <w:rsid w:val="002D5736"/>
    <w:pPr>
      <w:numPr>
        <w:numId w:val="18"/>
      </w:numPr>
      <w:tabs>
        <w:tab w:val="clear" w:pos="880"/>
      </w:tabs>
      <w:snapToGrid w:val="0"/>
      <w:ind w:left="200" w:hangingChars="200" w:hanging="200"/>
      <w:jc w:val="both"/>
    </w:pPr>
    <w:rPr>
      <w:rFonts w:eastAsia="標楷體"/>
      <w:sz w:val="20"/>
      <w:szCs w:val="20"/>
    </w:rPr>
  </w:style>
  <w:style w:type="paragraph" w:customStyle="1" w:styleId="af7">
    <w:name w:val="公式與方程式"/>
    <w:basedOn w:val="a4"/>
    <w:next w:val="a4"/>
    <w:rsid w:val="008E4F55"/>
    <w:pPr>
      <w:spacing w:beforeLines="50" w:afterLines="50"/>
      <w:ind w:leftChars="200" w:left="200" w:firstLineChars="0" w:firstLine="0"/>
      <w:jc w:val="left"/>
    </w:pPr>
  </w:style>
  <w:style w:type="paragraph" w:customStyle="1" w:styleId="af8">
    <w:name w:val="樣式 表名 + (符號) 標楷體"/>
    <w:basedOn w:val="af1"/>
    <w:next w:val="a4"/>
    <w:link w:val="af9"/>
    <w:rsid w:val="00F1161C"/>
    <w:rPr>
      <w:bCs/>
    </w:rPr>
  </w:style>
  <w:style w:type="character" w:customStyle="1" w:styleId="af2">
    <w:name w:val="表名 字元"/>
    <w:basedOn w:val="a1"/>
    <w:link w:val="af1"/>
    <w:rsid w:val="00CE25A6"/>
    <w:rPr>
      <w:rFonts w:eastAsia="標楷體"/>
      <w:color w:val="000000"/>
      <w:kern w:val="2"/>
      <w:szCs w:val="18"/>
      <w:lang w:val="en-US" w:eastAsia="zh-TW" w:bidi="ar-SA"/>
    </w:rPr>
  </w:style>
  <w:style w:type="character" w:customStyle="1" w:styleId="af9">
    <w:name w:val="樣式 表名 + (符號) 標楷體 字元"/>
    <w:basedOn w:val="af2"/>
    <w:link w:val="af8"/>
    <w:rsid w:val="00F1161C"/>
    <w:rPr>
      <w:rFonts w:eastAsia="標楷體"/>
      <w:bCs/>
      <w:color w:val="000000"/>
      <w:kern w:val="2"/>
      <w:szCs w:val="18"/>
      <w:lang w:val="en-US" w:eastAsia="zh-TW" w:bidi="ar-SA"/>
    </w:rPr>
  </w:style>
  <w:style w:type="character" w:customStyle="1" w:styleId="shorttext">
    <w:name w:val="short_text"/>
    <w:rsid w:val="001D2E27"/>
  </w:style>
  <w:style w:type="paragraph" w:styleId="afa">
    <w:name w:val="Balloon Text"/>
    <w:basedOn w:val="a0"/>
    <w:link w:val="afb"/>
    <w:rsid w:val="0000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1"/>
    <w:link w:val="afa"/>
    <w:rsid w:val="00003C4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頁尾 字元"/>
    <w:basedOn w:val="a1"/>
    <w:link w:val="a6"/>
    <w:uiPriority w:val="99"/>
    <w:rsid w:val="0060166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74B4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spacing w:before="120" w:line="320" w:lineRule="exact"/>
      <w:jc w:val="center"/>
      <w:outlineLvl w:val="2"/>
    </w:pPr>
    <w:rPr>
      <w:i/>
      <w:iCs/>
      <w:sz w:val="20"/>
    </w:rPr>
  </w:style>
  <w:style w:type="paragraph" w:styleId="4">
    <w:name w:val="heading 4"/>
    <w:basedOn w:val="a0"/>
    <w:next w:val="a0"/>
    <w:qFormat/>
    <w:pPr>
      <w:keepNext/>
      <w:spacing w:line="240" w:lineRule="exact"/>
      <w:jc w:val="center"/>
      <w:outlineLvl w:val="3"/>
    </w:pPr>
    <w:rPr>
      <w:i/>
      <w:iCs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1">
    <w:name w:val="1.1.1節"/>
    <w:basedOn w:val="a0"/>
    <w:next w:val="a4"/>
    <w:rsid w:val="00186A0C"/>
    <w:pPr>
      <w:autoSpaceDE w:val="0"/>
      <w:autoSpaceDN w:val="0"/>
      <w:adjustRightInd w:val="0"/>
      <w:snapToGrid w:val="0"/>
      <w:spacing w:beforeLines="50" w:before="50" w:afterLines="50" w:after="50"/>
      <w:ind w:left="280" w:hangingChars="280" w:hanging="280"/>
      <w:jc w:val="both"/>
      <w:textAlignment w:val="baseline"/>
    </w:pPr>
    <w:rPr>
      <w:rFonts w:eastAsia="標楷體"/>
      <w:b/>
      <w:caps/>
      <w:color w:val="000000"/>
      <w:spacing w:val="10"/>
      <w:kern w:val="0"/>
    </w:rPr>
  </w:style>
  <w:style w:type="paragraph" w:customStyle="1" w:styleId="11">
    <w:name w:val="1.1節"/>
    <w:basedOn w:val="a0"/>
    <w:next w:val="a4"/>
    <w:rsid w:val="009F4BBE"/>
    <w:pPr>
      <w:autoSpaceDE w:val="0"/>
      <w:autoSpaceDN w:val="0"/>
      <w:adjustRightInd w:val="0"/>
      <w:snapToGrid w:val="0"/>
      <w:spacing w:beforeLines="50" w:before="50" w:afterLines="50" w:after="50"/>
      <w:ind w:left="180" w:hangingChars="180" w:hanging="180"/>
      <w:jc w:val="both"/>
      <w:textAlignment w:val="baseline"/>
    </w:pPr>
    <w:rPr>
      <w:rFonts w:eastAsia="標楷體"/>
      <w:b/>
      <w:caps/>
      <w:color w:val="000000"/>
      <w:spacing w:val="10"/>
      <w:kern w:val="0"/>
    </w:rPr>
  </w:style>
  <w:style w:type="paragraph" w:customStyle="1" w:styleId="10">
    <w:name w:val="1.節"/>
    <w:basedOn w:val="a0"/>
    <w:next w:val="a4"/>
    <w:rsid w:val="009F4BBE"/>
    <w:pPr>
      <w:autoSpaceDE w:val="0"/>
      <w:autoSpaceDN w:val="0"/>
      <w:adjustRightInd w:val="0"/>
      <w:snapToGrid w:val="0"/>
      <w:spacing w:beforeLines="50" w:before="50" w:afterLines="50" w:after="50" w:line="320" w:lineRule="exact"/>
      <w:ind w:left="130" w:hangingChars="130" w:hanging="130"/>
      <w:jc w:val="both"/>
      <w:textAlignment w:val="baseline"/>
    </w:pPr>
    <w:rPr>
      <w:rFonts w:eastAsia="標楷體"/>
      <w:b/>
      <w:caps/>
      <w:color w:val="000000"/>
      <w:spacing w:val="10"/>
      <w:kern w:val="0"/>
      <w:sz w:val="28"/>
      <w:szCs w:val="28"/>
    </w:rPr>
  </w:style>
  <w:style w:type="paragraph" w:styleId="a5">
    <w:name w:val="header"/>
    <w:basedOn w:val="a0"/>
    <w:rsid w:val="006C0227"/>
    <w:pPr>
      <w:tabs>
        <w:tab w:val="center" w:pos="4153"/>
        <w:tab w:val="right" w:pos="8306"/>
      </w:tabs>
      <w:snapToGrid w:val="0"/>
    </w:pPr>
    <w:rPr>
      <w:sz w:val="16"/>
      <w:szCs w:val="20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4">
    <w:name w:val="文章字"/>
    <w:basedOn w:val="a0"/>
    <w:rsid w:val="00AC603C"/>
    <w:pPr>
      <w:autoSpaceDE w:val="0"/>
      <w:autoSpaceDN w:val="0"/>
      <w:adjustRightInd w:val="0"/>
      <w:snapToGrid w:val="0"/>
      <w:ind w:firstLineChars="200" w:firstLine="200"/>
      <w:jc w:val="both"/>
      <w:textAlignment w:val="baseline"/>
    </w:pPr>
    <w:rPr>
      <w:rFonts w:eastAsia="標楷體"/>
      <w:color w:val="000000"/>
      <w:kern w:val="0"/>
      <w:sz w:val="22"/>
    </w:rPr>
  </w:style>
  <w:style w:type="paragraph" w:customStyle="1" w:styleId="a8">
    <w:name w:val="作者姓名"/>
    <w:basedOn w:val="a0"/>
    <w:rsid w:val="004F0316"/>
    <w:pPr>
      <w:autoSpaceDE w:val="0"/>
      <w:autoSpaceDN w:val="0"/>
      <w:adjustRightInd w:val="0"/>
      <w:snapToGrid w:val="0"/>
      <w:spacing w:beforeLines="100" w:before="100" w:afterLines="100" w:after="100"/>
      <w:jc w:val="center"/>
      <w:textAlignment w:val="baseline"/>
    </w:pPr>
    <w:rPr>
      <w:rFonts w:eastAsia="標楷體"/>
      <w:kern w:val="0"/>
      <w:szCs w:val="20"/>
    </w:rPr>
  </w:style>
  <w:style w:type="character" w:styleId="a9">
    <w:name w:val="page number"/>
    <w:basedOn w:val="a1"/>
  </w:style>
  <w:style w:type="paragraph" w:customStyle="1" w:styleId="aa">
    <w:name w:val="作者服務單位"/>
    <w:basedOn w:val="a0"/>
    <w:rsid w:val="00AC603C"/>
    <w:pPr>
      <w:autoSpaceDE w:val="0"/>
      <w:autoSpaceDN w:val="0"/>
      <w:adjustRightInd w:val="0"/>
      <w:snapToGrid w:val="0"/>
      <w:jc w:val="center"/>
      <w:textAlignment w:val="baseline"/>
    </w:pPr>
    <w:rPr>
      <w:rFonts w:eastAsia="標楷體"/>
      <w:color w:val="000000"/>
      <w:kern w:val="0"/>
      <w:sz w:val="18"/>
    </w:rPr>
  </w:style>
  <w:style w:type="paragraph" w:customStyle="1" w:styleId="ab">
    <w:name w:val="關鍵字"/>
    <w:basedOn w:val="a0"/>
    <w:rsid w:val="00AC603C"/>
    <w:pPr>
      <w:autoSpaceDE w:val="0"/>
      <w:autoSpaceDN w:val="0"/>
      <w:adjustRightInd w:val="0"/>
      <w:snapToGrid w:val="0"/>
      <w:spacing w:beforeLines="50" w:before="50" w:afterLines="50" w:after="50"/>
      <w:ind w:left="987" w:hanging="987"/>
      <w:textAlignment w:val="baseline"/>
    </w:pPr>
    <w:rPr>
      <w:rFonts w:eastAsia="標楷體"/>
      <w:color w:val="000000"/>
      <w:kern w:val="0"/>
      <w:sz w:val="22"/>
    </w:rPr>
  </w:style>
  <w:style w:type="character" w:customStyle="1" w:styleId="12">
    <w:name w:val="內文1"/>
    <w:rsid w:val="00FB782B"/>
    <w:rPr>
      <w:rFonts w:eastAsia="標楷體"/>
    </w:rPr>
  </w:style>
  <w:style w:type="paragraph" w:customStyle="1" w:styleId="ac">
    <w:name w:val="圖名"/>
    <w:basedOn w:val="a0"/>
    <w:next w:val="a4"/>
    <w:rsid w:val="008F4CB8"/>
    <w:pPr>
      <w:autoSpaceDE w:val="0"/>
      <w:autoSpaceDN w:val="0"/>
      <w:adjustRightInd w:val="0"/>
      <w:snapToGrid w:val="0"/>
      <w:spacing w:afterLines="50" w:after="50"/>
      <w:jc w:val="center"/>
    </w:pPr>
    <w:rPr>
      <w:rFonts w:eastAsia="標楷體"/>
      <w:color w:val="000000"/>
      <w:sz w:val="20"/>
      <w:szCs w:val="18"/>
    </w:rPr>
  </w:style>
  <w:style w:type="paragraph" w:customStyle="1" w:styleId="ad">
    <w:name w:val="參考文獻字"/>
    <w:basedOn w:val="a0"/>
    <w:rsid w:val="004F07D7"/>
    <w:pPr>
      <w:autoSpaceDE w:val="0"/>
      <w:autoSpaceDN w:val="0"/>
      <w:adjustRightInd w:val="0"/>
      <w:snapToGrid w:val="0"/>
      <w:spacing w:line="240" w:lineRule="exact"/>
      <w:ind w:left="255" w:hanging="255"/>
      <w:jc w:val="both"/>
      <w:textAlignment w:val="baseline"/>
    </w:pPr>
    <w:rPr>
      <w:rFonts w:eastAsia="標楷體"/>
      <w:kern w:val="0"/>
      <w:sz w:val="20"/>
      <w:szCs w:val="20"/>
    </w:rPr>
  </w:style>
  <w:style w:type="paragraph" w:customStyle="1" w:styleId="ae">
    <w:name w:val="摘要標題列"/>
    <w:basedOn w:val="111"/>
    <w:next w:val="af"/>
    <w:rsid w:val="003F50D7"/>
    <w:pPr>
      <w:jc w:val="center"/>
    </w:pPr>
    <w:rPr>
      <w:snapToGrid w:val="0"/>
    </w:rPr>
  </w:style>
  <w:style w:type="paragraph" w:styleId="af0">
    <w:name w:val="Title"/>
    <w:basedOn w:val="a0"/>
    <w:next w:val="a0"/>
    <w:qFormat/>
    <w:rsid w:val="00F41898"/>
    <w:pPr>
      <w:snapToGrid w:val="0"/>
      <w:spacing w:beforeLines="100" w:before="100" w:afterLines="50" w:after="50" w:line="360" w:lineRule="auto"/>
      <w:jc w:val="center"/>
    </w:pPr>
    <w:rPr>
      <w:rFonts w:eastAsia="標楷體"/>
      <w:b/>
      <w:color w:val="000000"/>
      <w:sz w:val="32"/>
      <w:szCs w:val="44"/>
    </w:rPr>
  </w:style>
  <w:style w:type="paragraph" w:customStyle="1" w:styleId="af1">
    <w:name w:val="表名"/>
    <w:basedOn w:val="a0"/>
    <w:link w:val="af2"/>
    <w:rsid w:val="00CE25A6"/>
    <w:pPr>
      <w:autoSpaceDE w:val="0"/>
      <w:autoSpaceDN w:val="0"/>
      <w:adjustRightInd w:val="0"/>
      <w:snapToGrid w:val="0"/>
      <w:spacing w:beforeLines="50" w:before="50"/>
      <w:jc w:val="center"/>
    </w:pPr>
    <w:rPr>
      <w:rFonts w:eastAsia="標楷體"/>
      <w:color w:val="000000"/>
      <w:sz w:val="20"/>
      <w:szCs w:val="18"/>
    </w:rPr>
  </w:style>
  <w:style w:type="character" w:styleId="af3">
    <w:name w:val="Hyperlink"/>
    <w:rsid w:val="00622E13"/>
    <w:rPr>
      <w:color w:val="0000FF"/>
      <w:u w:val="single"/>
    </w:rPr>
  </w:style>
  <w:style w:type="paragraph" w:customStyle="1" w:styleId="af">
    <w:name w:val="摘要文章字"/>
    <w:basedOn w:val="a4"/>
    <w:next w:val="ab"/>
    <w:rsid w:val="0044467E"/>
    <w:pPr>
      <w:spacing w:beforeLines="50" w:before="50" w:afterLines="50" w:after="50"/>
    </w:pPr>
    <w:rPr>
      <w:snapToGrid w:val="0"/>
    </w:rPr>
  </w:style>
  <w:style w:type="paragraph" w:customStyle="1" w:styleId="11a">
    <w:name w:val="1.(1)(a)"/>
    <w:basedOn w:val="a0"/>
    <w:rsid w:val="00FA4FEE"/>
    <w:pPr>
      <w:snapToGrid w:val="0"/>
      <w:spacing w:line="320" w:lineRule="exact"/>
      <w:ind w:left="150" w:hangingChars="150" w:hanging="150"/>
      <w:jc w:val="both"/>
    </w:pPr>
    <w:rPr>
      <w:rFonts w:eastAsia="標楷體"/>
      <w:color w:val="000000"/>
      <w:sz w:val="20"/>
    </w:rPr>
  </w:style>
  <w:style w:type="paragraph" w:customStyle="1" w:styleId="af4">
    <w:name w:val="圖表內文"/>
    <w:basedOn w:val="a0"/>
    <w:rsid w:val="0004381E"/>
    <w:pPr>
      <w:snapToGrid w:val="0"/>
      <w:jc w:val="center"/>
    </w:pPr>
    <w:rPr>
      <w:rFonts w:eastAsia="標楷體"/>
      <w:color w:val="000000"/>
      <w:sz w:val="20"/>
    </w:rPr>
  </w:style>
  <w:style w:type="table" w:styleId="af5">
    <w:name w:val="Table Grid"/>
    <w:basedOn w:val="a2"/>
    <w:rsid w:val="00A32E6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1"/>
    <w:rsid w:val="00267EBA"/>
    <w:rPr>
      <w:color w:val="800080"/>
      <w:u w:val="single"/>
    </w:rPr>
  </w:style>
  <w:style w:type="paragraph" w:customStyle="1" w:styleId="a">
    <w:name w:val="項目"/>
    <w:basedOn w:val="a0"/>
    <w:rsid w:val="002D5736"/>
    <w:pPr>
      <w:numPr>
        <w:numId w:val="18"/>
      </w:numPr>
      <w:tabs>
        <w:tab w:val="clear" w:pos="880"/>
      </w:tabs>
      <w:snapToGrid w:val="0"/>
      <w:ind w:left="200" w:hangingChars="200" w:hanging="200"/>
      <w:jc w:val="both"/>
    </w:pPr>
    <w:rPr>
      <w:rFonts w:eastAsia="標楷體"/>
      <w:sz w:val="20"/>
      <w:szCs w:val="20"/>
    </w:rPr>
  </w:style>
  <w:style w:type="paragraph" w:customStyle="1" w:styleId="af7">
    <w:name w:val="公式與方程式"/>
    <w:basedOn w:val="a4"/>
    <w:next w:val="a4"/>
    <w:rsid w:val="008E4F55"/>
    <w:pPr>
      <w:spacing w:beforeLines="50" w:before="50" w:afterLines="50" w:after="50"/>
      <w:ind w:leftChars="200" w:left="200" w:firstLineChars="0" w:firstLine="0"/>
      <w:jc w:val="left"/>
    </w:pPr>
  </w:style>
  <w:style w:type="paragraph" w:customStyle="1" w:styleId="af8">
    <w:name w:val="樣式 表名 + (符號) 標楷體"/>
    <w:basedOn w:val="af1"/>
    <w:next w:val="a4"/>
    <w:link w:val="af9"/>
    <w:rsid w:val="00F1161C"/>
    <w:rPr>
      <w:bCs/>
    </w:rPr>
  </w:style>
  <w:style w:type="character" w:customStyle="1" w:styleId="af2">
    <w:name w:val="表名 字元"/>
    <w:basedOn w:val="a1"/>
    <w:link w:val="af1"/>
    <w:rsid w:val="00CE25A6"/>
    <w:rPr>
      <w:rFonts w:eastAsia="標楷體"/>
      <w:color w:val="000000"/>
      <w:kern w:val="2"/>
      <w:szCs w:val="18"/>
      <w:lang w:val="en-US" w:eastAsia="zh-TW" w:bidi="ar-SA"/>
    </w:rPr>
  </w:style>
  <w:style w:type="character" w:customStyle="1" w:styleId="af9">
    <w:name w:val="樣式 表名 + (符號) 標楷體 字元"/>
    <w:basedOn w:val="af2"/>
    <w:link w:val="af8"/>
    <w:rsid w:val="00F1161C"/>
    <w:rPr>
      <w:rFonts w:eastAsia="標楷體"/>
      <w:bCs/>
      <w:color w:val="000000"/>
      <w:kern w:val="2"/>
      <w:szCs w:val="18"/>
      <w:lang w:val="en-US" w:eastAsia="zh-TW" w:bidi="ar-SA"/>
    </w:rPr>
  </w:style>
  <w:style w:type="character" w:customStyle="1" w:styleId="shorttext">
    <w:name w:val="short_text"/>
    <w:rsid w:val="001D2E27"/>
  </w:style>
  <w:style w:type="paragraph" w:styleId="afa">
    <w:name w:val="Balloon Text"/>
    <w:basedOn w:val="a0"/>
    <w:link w:val="afb"/>
    <w:rsid w:val="00003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1"/>
    <w:link w:val="afa"/>
    <w:rsid w:val="00003C4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頁尾 字元"/>
    <w:basedOn w:val="a1"/>
    <w:link w:val="a6"/>
    <w:uiPriority w:val="99"/>
    <w:rsid w:val="0060166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tt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746</Characters>
  <Application>Microsoft Office Word</Application>
  <DocSecurity>0</DocSecurity>
  <Lines>6</Lines>
  <Paragraphs>1</Paragraphs>
  <ScaleCrop>false</ScaleCrop>
  <Company>YunTech</Company>
  <LinksUpToDate>false</LinksUpToDate>
  <CharactersWithSpaces>875</CharactersWithSpaces>
  <SharedDoc>false</SharedDoc>
  <HLinks>
    <vt:vector size="12" baseType="variant">
      <vt:variant>
        <vt:i4>1704061</vt:i4>
      </vt:variant>
      <vt:variant>
        <vt:i4>3</vt:i4>
      </vt:variant>
      <vt:variant>
        <vt:i4>0</vt:i4>
      </vt:variant>
      <vt:variant>
        <vt:i4>5</vt:i4>
      </vt:variant>
      <vt:variant>
        <vt:lpwstr>mailto:Geotech2013@yuntech.edu.tw</vt:lpwstr>
      </vt:variant>
      <vt:variant>
        <vt:lpwstr/>
      </vt:variant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http://www.geotech2013.yuntech.edu.tw/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第十二屆大地工程研討會投稿論文格式</dc:title>
  <dc:creator>CYUT-CE</dc:creator>
  <cp:lastModifiedBy>user</cp:lastModifiedBy>
  <cp:revision>3</cp:revision>
  <cp:lastPrinted>2012-10-01T16:06:00Z</cp:lastPrinted>
  <dcterms:created xsi:type="dcterms:W3CDTF">2018-01-17T09:38:00Z</dcterms:created>
  <dcterms:modified xsi:type="dcterms:W3CDTF">2018-01-22T02:57:00Z</dcterms:modified>
</cp:coreProperties>
</file>